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40B6D" w14:textId="77777777" w:rsidR="000E0BD4" w:rsidRPr="00D44863" w:rsidRDefault="000E0BD4" w:rsidP="000E0BD4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  <w:r w:rsidRPr="00D44863">
        <w:rPr>
          <w:rFonts w:eastAsia="Batang"/>
          <w:b/>
          <w:bCs/>
          <w:sz w:val="28"/>
          <w:szCs w:val="24"/>
        </w:rPr>
        <w:t>CENOVÁ PONUKA UCHÁDZAČA</w:t>
      </w:r>
    </w:p>
    <w:p w14:paraId="72F73853" w14:textId="77777777" w:rsidR="000E0BD4" w:rsidRPr="00D44863" w:rsidRDefault="000E0BD4" w:rsidP="000E0BD4">
      <w:pPr>
        <w:autoSpaceDE w:val="0"/>
        <w:autoSpaceDN w:val="0"/>
        <w:adjustRightInd w:val="0"/>
        <w:jc w:val="center"/>
        <w:rPr>
          <w:rFonts w:eastAsia="Batang"/>
          <w:b/>
          <w:bCs/>
          <w:sz w:val="28"/>
          <w:szCs w:val="24"/>
        </w:rPr>
      </w:pPr>
    </w:p>
    <w:p w14:paraId="1138BF4B" w14:textId="77777777" w:rsidR="000E0BD4" w:rsidRPr="00D44863" w:rsidRDefault="000E0BD4" w:rsidP="000E0BD4">
      <w:pPr>
        <w:autoSpaceDE w:val="0"/>
        <w:autoSpaceDN w:val="0"/>
        <w:adjustRightInd w:val="0"/>
        <w:jc w:val="center"/>
        <w:rPr>
          <w:rFonts w:eastAsia="Batang"/>
          <w:i/>
          <w:sz w:val="24"/>
          <w:szCs w:val="24"/>
        </w:rPr>
      </w:pPr>
    </w:p>
    <w:p w14:paraId="490F4C87" w14:textId="14142872" w:rsidR="000E0BD4" w:rsidRDefault="000C3767" w:rsidP="003A42FA">
      <w:pPr>
        <w:autoSpaceDE w:val="0"/>
        <w:autoSpaceDN w:val="0"/>
        <w:adjustRightInd w:val="0"/>
        <w:jc w:val="center"/>
        <w:rPr>
          <w:rFonts w:eastAsia="Batang"/>
          <w:b/>
          <w:i/>
          <w:sz w:val="24"/>
          <w:szCs w:val="24"/>
        </w:rPr>
      </w:pPr>
      <w:r w:rsidRPr="00FB3A18">
        <w:rPr>
          <w:rFonts w:eastAsia="Batang"/>
          <w:b/>
          <w:i/>
          <w:sz w:val="24"/>
          <w:szCs w:val="24"/>
        </w:rPr>
        <w:t>„</w:t>
      </w:r>
      <w:r w:rsidR="00A46FAB" w:rsidRPr="00A46FAB">
        <w:rPr>
          <w:rFonts w:eastAsia="Batang"/>
          <w:b/>
          <w:i/>
          <w:sz w:val="24"/>
          <w:szCs w:val="24"/>
        </w:rPr>
        <w:t>Technologické zariadeni</w:t>
      </w:r>
      <w:r w:rsidR="006825E8">
        <w:rPr>
          <w:rFonts w:eastAsia="Batang"/>
          <w:b/>
          <w:i/>
          <w:sz w:val="24"/>
          <w:szCs w:val="24"/>
        </w:rPr>
        <w:t>e</w:t>
      </w:r>
      <w:r w:rsidR="00A46FAB" w:rsidRPr="00A46FAB">
        <w:rPr>
          <w:rFonts w:eastAsia="Batang"/>
          <w:b/>
          <w:i/>
          <w:sz w:val="24"/>
          <w:szCs w:val="24"/>
        </w:rPr>
        <w:t xml:space="preserve"> pre obhospodarovanie vinohradu</w:t>
      </w:r>
      <w:r w:rsidRPr="00FB3A18">
        <w:rPr>
          <w:rFonts w:eastAsia="Batang"/>
          <w:b/>
          <w:i/>
          <w:sz w:val="24"/>
          <w:szCs w:val="24"/>
        </w:rPr>
        <w:t>“</w:t>
      </w:r>
    </w:p>
    <w:p w14:paraId="6AF7BE4B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3D4C28A0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2DBF52D3" w14:textId="6A1F68AF" w:rsidR="000E0BD4" w:rsidRPr="00D44863" w:rsidRDefault="000E0BD4" w:rsidP="000E0BD4">
      <w:pPr>
        <w:autoSpaceDE w:val="0"/>
        <w:autoSpaceDN w:val="0"/>
        <w:adjustRightInd w:val="0"/>
        <w:spacing w:line="480" w:lineRule="auto"/>
        <w:jc w:val="both"/>
        <w:rPr>
          <w:rFonts w:eastAsia="Batang"/>
          <w:bCs/>
          <w:sz w:val="24"/>
          <w:szCs w:val="24"/>
        </w:rPr>
      </w:pPr>
      <w:r w:rsidRPr="00D44863">
        <w:rPr>
          <w:rFonts w:eastAsia="Batang"/>
          <w:bCs/>
          <w:sz w:val="24"/>
          <w:szCs w:val="24"/>
        </w:rPr>
        <w:t>Na základe Vašej výzvy na predloženie cenovej ponuky Vám predkladáme cenovú ponuku a vyhlasujeme, že sme si preštudovali Výzvu na predloženie cenovej ponuky a súhlasíme s podmienkami uvedenými vo Výzve na predloženie cenovej ponuky.</w:t>
      </w:r>
    </w:p>
    <w:p w14:paraId="1FD9342F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p w14:paraId="6AB3A625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/>
          <w:bCs/>
          <w:sz w:val="28"/>
          <w:szCs w:val="24"/>
          <w:u w:val="single"/>
        </w:rPr>
      </w:pPr>
      <w:r w:rsidRPr="00D44863">
        <w:rPr>
          <w:rFonts w:eastAsia="Batang"/>
          <w:b/>
          <w:bCs/>
          <w:sz w:val="28"/>
          <w:szCs w:val="24"/>
          <w:u w:val="single"/>
        </w:rPr>
        <w:t>Identifikačné údaje uchádzača:</w:t>
      </w:r>
    </w:p>
    <w:p w14:paraId="08F9C6B1" w14:textId="77777777" w:rsidR="000E0BD4" w:rsidRPr="00D44863" w:rsidRDefault="000E0BD4" w:rsidP="000E0BD4">
      <w:pPr>
        <w:autoSpaceDE w:val="0"/>
        <w:autoSpaceDN w:val="0"/>
        <w:adjustRightInd w:val="0"/>
        <w:jc w:val="both"/>
        <w:rPr>
          <w:rFonts w:eastAsia="Batang"/>
          <w:bCs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0E0BD4" w:rsidRPr="00D44863" w14:paraId="11AB2087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71482154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Obchodný názov:</w:t>
            </w:r>
          </w:p>
        </w:tc>
        <w:tc>
          <w:tcPr>
            <w:tcW w:w="6469" w:type="dxa"/>
            <w:vAlign w:val="center"/>
          </w:tcPr>
          <w:p w14:paraId="77339A15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668CDC52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6D0B891F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Sídlo:</w:t>
            </w:r>
          </w:p>
        </w:tc>
        <w:tc>
          <w:tcPr>
            <w:tcW w:w="6469" w:type="dxa"/>
            <w:vAlign w:val="center"/>
          </w:tcPr>
          <w:p w14:paraId="6E985F4C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093ACB2B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44ED1D6A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Kontaktná adresa:</w:t>
            </w:r>
          </w:p>
        </w:tc>
        <w:tc>
          <w:tcPr>
            <w:tcW w:w="6469" w:type="dxa"/>
            <w:vAlign w:val="center"/>
          </w:tcPr>
          <w:p w14:paraId="578E4D5D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4E3BBFD7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2F90F70E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IČO:</w:t>
            </w:r>
          </w:p>
        </w:tc>
        <w:tc>
          <w:tcPr>
            <w:tcW w:w="6469" w:type="dxa"/>
            <w:vAlign w:val="center"/>
          </w:tcPr>
          <w:p w14:paraId="6762A408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3D0F9B7B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653B7B63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DIČ:</w:t>
            </w:r>
          </w:p>
        </w:tc>
        <w:tc>
          <w:tcPr>
            <w:tcW w:w="6469" w:type="dxa"/>
            <w:vAlign w:val="center"/>
          </w:tcPr>
          <w:p w14:paraId="35F96E77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001F6B00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1ACC85C4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IČ DPH:</w:t>
            </w:r>
          </w:p>
        </w:tc>
        <w:tc>
          <w:tcPr>
            <w:tcW w:w="6469" w:type="dxa"/>
            <w:vAlign w:val="center"/>
          </w:tcPr>
          <w:p w14:paraId="33348001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6872C19E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5058A129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Štatutárny zástupca:</w:t>
            </w:r>
          </w:p>
        </w:tc>
        <w:tc>
          <w:tcPr>
            <w:tcW w:w="6469" w:type="dxa"/>
            <w:vAlign w:val="center"/>
          </w:tcPr>
          <w:p w14:paraId="732B8AA5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29A6F270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157AB6F9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Kontaktná osoba:</w:t>
            </w:r>
          </w:p>
        </w:tc>
        <w:tc>
          <w:tcPr>
            <w:tcW w:w="6469" w:type="dxa"/>
            <w:vAlign w:val="center"/>
          </w:tcPr>
          <w:p w14:paraId="1FCA2981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22D62417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04AF6B7D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Email:</w:t>
            </w:r>
          </w:p>
        </w:tc>
        <w:tc>
          <w:tcPr>
            <w:tcW w:w="6469" w:type="dxa"/>
            <w:vAlign w:val="center"/>
          </w:tcPr>
          <w:p w14:paraId="58BB41BF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  <w:tr w:rsidR="000E0BD4" w:rsidRPr="00D44863" w14:paraId="31ACF03F" w14:textId="77777777" w:rsidTr="000E0BD4">
        <w:trPr>
          <w:trHeight w:hRule="exact" w:val="454"/>
        </w:trPr>
        <w:tc>
          <w:tcPr>
            <w:tcW w:w="2547" w:type="dxa"/>
            <w:shd w:val="clear" w:color="auto" w:fill="00B0F0"/>
            <w:vAlign w:val="center"/>
          </w:tcPr>
          <w:p w14:paraId="0C3348D2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/>
                <w:bCs/>
                <w:sz w:val="24"/>
                <w:szCs w:val="24"/>
              </w:rPr>
            </w:pPr>
            <w:r w:rsidRPr="00D44863">
              <w:rPr>
                <w:rFonts w:eastAsia="Batang"/>
                <w:b/>
                <w:bCs/>
                <w:sz w:val="24"/>
                <w:szCs w:val="24"/>
              </w:rPr>
              <w:t>Telefón:</w:t>
            </w:r>
          </w:p>
        </w:tc>
        <w:tc>
          <w:tcPr>
            <w:tcW w:w="6469" w:type="dxa"/>
            <w:vAlign w:val="center"/>
          </w:tcPr>
          <w:p w14:paraId="267D5830" w14:textId="77777777" w:rsidR="000E0BD4" w:rsidRPr="00D44863" w:rsidRDefault="000E0BD4" w:rsidP="000E0BD4">
            <w:pPr>
              <w:autoSpaceDE w:val="0"/>
              <w:autoSpaceDN w:val="0"/>
              <w:adjustRightInd w:val="0"/>
              <w:jc w:val="both"/>
              <w:rPr>
                <w:rFonts w:eastAsia="Batang"/>
                <w:bCs/>
                <w:sz w:val="24"/>
                <w:szCs w:val="24"/>
              </w:rPr>
            </w:pPr>
          </w:p>
        </w:tc>
      </w:tr>
    </w:tbl>
    <w:p w14:paraId="52896D50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7D337A63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3AEB307C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6BAFDD16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54C17F3D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1E3B36E1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60B528E8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20EF3DF3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15285BD0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4856E772" w14:textId="1C9D09B6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4F8A5346" w14:textId="77777777" w:rsidR="00C60BC3" w:rsidRDefault="00C60BC3" w:rsidP="00A110C6">
      <w:pPr>
        <w:rPr>
          <w:b/>
          <w:bCs/>
          <w:sz w:val="32"/>
          <w:szCs w:val="32"/>
          <w:lang w:eastAsia="sk-SK"/>
        </w:rPr>
      </w:pPr>
    </w:p>
    <w:p w14:paraId="33146E59" w14:textId="77777777" w:rsidR="000E0BD4" w:rsidRDefault="000E0BD4" w:rsidP="00A110C6">
      <w:pPr>
        <w:rPr>
          <w:b/>
          <w:bCs/>
          <w:sz w:val="32"/>
          <w:szCs w:val="32"/>
          <w:lang w:eastAsia="sk-SK"/>
        </w:rPr>
      </w:pPr>
    </w:p>
    <w:p w14:paraId="7533C5ED" w14:textId="77777777" w:rsidR="00623959" w:rsidRDefault="00623959" w:rsidP="00B451D4">
      <w:pPr>
        <w:rPr>
          <w:b/>
          <w:bCs/>
          <w:sz w:val="32"/>
          <w:szCs w:val="32"/>
          <w:lang w:eastAsia="sk-SK"/>
        </w:rPr>
      </w:pPr>
    </w:p>
    <w:p w14:paraId="6D9BEF1B" w14:textId="77777777" w:rsidR="00086181" w:rsidRDefault="00086181" w:rsidP="00056801">
      <w:pPr>
        <w:rPr>
          <w:b/>
          <w:bCs/>
          <w:sz w:val="32"/>
          <w:szCs w:val="32"/>
          <w:lang w:eastAsia="sk-SK"/>
        </w:rPr>
      </w:pPr>
    </w:p>
    <w:p w14:paraId="5B8E1EF9" w14:textId="2B1C0942" w:rsidR="0098221A" w:rsidRPr="004F5719" w:rsidRDefault="00FC5204" w:rsidP="00056801">
      <w:pPr>
        <w:rPr>
          <w:b/>
          <w:bCs/>
          <w:sz w:val="32"/>
          <w:szCs w:val="32"/>
          <w:lang w:eastAsia="sk-SK"/>
        </w:rPr>
      </w:pPr>
      <w:r w:rsidRPr="00D44863">
        <w:rPr>
          <w:b/>
          <w:bCs/>
          <w:sz w:val="32"/>
          <w:szCs w:val="32"/>
          <w:lang w:eastAsia="sk-SK"/>
        </w:rPr>
        <w:t>Technická špecifikácia a jednotkové ceny:</w:t>
      </w:r>
    </w:p>
    <w:p w14:paraId="7B2A3A6D" w14:textId="4344D909" w:rsidR="009F2B2C" w:rsidRDefault="009F2B2C" w:rsidP="00056801">
      <w:pPr>
        <w:rPr>
          <w:b/>
          <w:bCs/>
          <w:sz w:val="24"/>
          <w:szCs w:val="24"/>
          <w:lang w:eastAsia="sk-SK"/>
        </w:rPr>
      </w:pPr>
    </w:p>
    <w:p w14:paraId="02C6AB91" w14:textId="6B8DAF4B" w:rsidR="00A37BFC" w:rsidRDefault="00A37BFC" w:rsidP="00EF3030">
      <w:pPr>
        <w:autoSpaceDE w:val="0"/>
        <w:autoSpaceDN w:val="0"/>
        <w:adjustRightInd w:val="0"/>
        <w:jc w:val="both"/>
        <w:rPr>
          <w:b/>
          <w:sz w:val="24"/>
        </w:rPr>
      </w:pPr>
    </w:p>
    <w:tbl>
      <w:tblPr>
        <w:tblStyle w:val="Mriekatabuky4"/>
        <w:tblW w:w="5000" w:type="pct"/>
        <w:tblLook w:val="04A0" w:firstRow="1" w:lastRow="0" w:firstColumn="1" w:lastColumn="0" w:noHBand="0" w:noVBand="1"/>
      </w:tblPr>
      <w:tblGrid>
        <w:gridCol w:w="4106"/>
        <w:gridCol w:w="2411"/>
        <w:gridCol w:w="2499"/>
      </w:tblGrid>
      <w:tr w:rsidR="004F5719" w:rsidRPr="00D27974" w14:paraId="5E645EA1" w14:textId="77777777" w:rsidTr="00D27EEF">
        <w:tc>
          <w:tcPr>
            <w:tcW w:w="5000" w:type="pct"/>
            <w:gridSpan w:val="3"/>
            <w:shd w:val="clear" w:color="auto" w:fill="0070C0"/>
          </w:tcPr>
          <w:p w14:paraId="161929C6" w14:textId="22FCA581" w:rsidR="004F5719" w:rsidRPr="00D27974" w:rsidRDefault="004F5719" w:rsidP="00D27EEF">
            <w:pPr>
              <w:spacing w:line="288" w:lineRule="auto"/>
              <w:ind w:right="64"/>
              <w:rPr>
                <w:rFonts w:eastAsia="Calibri"/>
                <w:sz w:val="24"/>
                <w:szCs w:val="24"/>
              </w:rPr>
            </w:pPr>
            <w:r w:rsidRPr="004F5719">
              <w:rPr>
                <w:rFonts w:eastAsia="Calibri"/>
                <w:b/>
                <w:sz w:val="24"/>
                <w:szCs w:val="24"/>
                <w:u w:val="single"/>
              </w:rPr>
              <w:t>Ťahaný zberač hrozna</w:t>
            </w:r>
            <w:r>
              <w:rPr>
                <w:rFonts w:eastAsia="Calibri"/>
                <w:b/>
                <w:sz w:val="24"/>
                <w:szCs w:val="24"/>
                <w:u w:val="single"/>
              </w:rPr>
              <w:t xml:space="preserve"> </w:t>
            </w:r>
            <w:r w:rsidRPr="00FB3A18">
              <w:rPr>
                <w:rFonts w:eastAsia="Calibri"/>
                <w:b/>
                <w:sz w:val="24"/>
                <w:szCs w:val="24"/>
                <w:u w:val="single"/>
              </w:rPr>
              <w:t>1ks</w:t>
            </w:r>
          </w:p>
        </w:tc>
      </w:tr>
      <w:tr w:rsidR="004F5719" w:rsidRPr="00D27974" w14:paraId="189C72C1" w14:textId="77777777" w:rsidTr="00E15184">
        <w:tc>
          <w:tcPr>
            <w:tcW w:w="3614" w:type="pct"/>
            <w:gridSpan w:val="2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EEBD043" w14:textId="67741DC8" w:rsidR="004F5719" w:rsidRPr="007B0C10" w:rsidRDefault="004F5719" w:rsidP="004F5719">
            <w:pPr>
              <w:ind w:right="64"/>
              <w:rPr>
                <w:rFonts w:eastAsia="Calibri"/>
                <w:b/>
                <w:sz w:val="22"/>
                <w:szCs w:val="22"/>
              </w:rPr>
            </w:pPr>
            <w:r w:rsidRPr="007B0C10">
              <w:rPr>
                <w:rFonts w:eastAsia="Calibri"/>
                <w:b/>
                <w:sz w:val="22"/>
                <w:szCs w:val="22"/>
              </w:rPr>
              <w:t>Technický údaj - požadovaný parameter</w:t>
            </w:r>
          </w:p>
        </w:tc>
        <w:tc>
          <w:tcPr>
            <w:tcW w:w="1386" w:type="pct"/>
            <w:tcBorders>
              <w:bottom w:val="single" w:sz="4" w:space="0" w:color="auto"/>
            </w:tcBorders>
            <w:shd w:val="clear" w:color="auto" w:fill="00B0F0"/>
            <w:vAlign w:val="center"/>
          </w:tcPr>
          <w:p w14:paraId="47A17899" w14:textId="77777777" w:rsidR="004F5719" w:rsidRPr="007B0C10" w:rsidRDefault="004F5719" w:rsidP="00D27EEF">
            <w:pPr>
              <w:ind w:right="64"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7B0C10">
              <w:rPr>
                <w:rFonts w:eastAsia="Calibri"/>
                <w:b/>
                <w:sz w:val="22"/>
                <w:szCs w:val="22"/>
              </w:rPr>
              <w:t>Splnenie technickej požiadavky (áno / nie) / Ponúkané parametre *</w:t>
            </w:r>
          </w:p>
        </w:tc>
      </w:tr>
      <w:tr w:rsidR="00007440" w:rsidRPr="00D27974" w14:paraId="57C401D3" w14:textId="77777777" w:rsidTr="00E15184"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91F10" w14:textId="7DAC5432" w:rsidR="00007440" w:rsidRPr="00E15184" w:rsidRDefault="00007440" w:rsidP="00007440">
            <w:pPr>
              <w:rPr>
                <w:rFonts w:eastAsia="Calibri"/>
              </w:rPr>
            </w:pPr>
            <w:r w:rsidRPr="00E15184">
              <w:rPr>
                <w:rFonts w:cstheme="minorHAnsi"/>
              </w:rPr>
              <w:t>Zberač hrozna pre riadky</w:t>
            </w:r>
          </w:p>
        </w:tc>
        <w:tc>
          <w:tcPr>
            <w:tcW w:w="1337" w:type="pct"/>
            <w:tcBorders>
              <w:top w:val="single" w:sz="4" w:space="0" w:color="auto"/>
            </w:tcBorders>
            <w:vAlign w:val="center"/>
          </w:tcPr>
          <w:p w14:paraId="4139A5B8" w14:textId="572707C3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</w:rPr>
            </w:pPr>
            <w:r w:rsidRPr="00E15184">
              <w:rPr>
                <w:rFonts w:cstheme="minorHAnsi"/>
              </w:rPr>
              <w:t>min. 1,7 m</w:t>
            </w:r>
          </w:p>
        </w:tc>
        <w:tc>
          <w:tcPr>
            <w:tcW w:w="1386" w:type="pct"/>
            <w:tcBorders>
              <w:top w:val="single" w:sz="4" w:space="0" w:color="auto"/>
            </w:tcBorders>
            <w:vAlign w:val="center"/>
          </w:tcPr>
          <w:p w14:paraId="5B9755D0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3B4AC2FE" w14:textId="77777777" w:rsidTr="00E15184"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6DFC2" w14:textId="0F619896" w:rsidR="00007440" w:rsidRPr="00E15184" w:rsidRDefault="00007440" w:rsidP="00007440">
            <w:pPr>
              <w:rPr>
                <w:rFonts w:eastAsia="Calibri"/>
              </w:rPr>
            </w:pPr>
            <w:r w:rsidRPr="00E15184">
              <w:rPr>
                <w:rFonts w:cstheme="minorHAnsi"/>
              </w:rPr>
              <w:t>Prepravná šírka stroja</w:t>
            </w:r>
          </w:p>
        </w:tc>
        <w:tc>
          <w:tcPr>
            <w:tcW w:w="1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2E2BA" w14:textId="2E2776AE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</w:rPr>
            </w:pPr>
            <w:r w:rsidRPr="00E15184">
              <w:rPr>
                <w:rFonts w:cstheme="minorHAnsi"/>
              </w:rPr>
              <w:t>max. 2,7 m</w:t>
            </w:r>
          </w:p>
        </w:tc>
        <w:tc>
          <w:tcPr>
            <w:tcW w:w="13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00DDD4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5F86CBF1" w14:textId="77777777" w:rsidTr="00E15184"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74DDC" w14:textId="3B00AFED" w:rsidR="00007440" w:rsidRPr="00E15184" w:rsidRDefault="00007440" w:rsidP="00007440">
            <w:pPr>
              <w:rPr>
                <w:rFonts w:eastAsia="Calibri"/>
              </w:rPr>
            </w:pPr>
            <w:r w:rsidRPr="00E15184">
              <w:rPr>
                <w:rFonts w:cstheme="minorHAnsi"/>
              </w:rPr>
              <w:t>Vlastný hydraulický systém stroja poháňaný od vývodového hriadeľa traktora</w:t>
            </w:r>
          </w:p>
        </w:tc>
        <w:tc>
          <w:tcPr>
            <w:tcW w:w="1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E2C49F" w14:textId="2469F236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</w:rPr>
            </w:pPr>
            <w:r w:rsidRPr="00E15184">
              <w:rPr>
                <w:rFonts w:cstheme="minorHAnsi"/>
              </w:rPr>
              <w:t>áno</w:t>
            </w:r>
          </w:p>
        </w:tc>
        <w:tc>
          <w:tcPr>
            <w:tcW w:w="13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DB71F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3960B8A0" w14:textId="77777777" w:rsidTr="00E15184"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AD8C8" w14:textId="0F7DD6AA" w:rsidR="00007440" w:rsidRPr="00E15184" w:rsidRDefault="00007440" w:rsidP="00007440">
            <w:pPr>
              <w:rPr>
                <w:rFonts w:eastAsia="Calibri"/>
              </w:rPr>
            </w:pPr>
            <w:r w:rsidRPr="00E15184">
              <w:rPr>
                <w:rFonts w:cstheme="minorHAnsi"/>
              </w:rPr>
              <w:t>Hydraulický pohon kolies</w:t>
            </w:r>
          </w:p>
        </w:tc>
        <w:tc>
          <w:tcPr>
            <w:tcW w:w="1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6B50A4" w14:textId="69A0F173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</w:rPr>
            </w:pPr>
            <w:r w:rsidRPr="00E15184">
              <w:rPr>
                <w:rFonts w:cstheme="minorHAnsi"/>
              </w:rPr>
              <w:t>áno</w:t>
            </w:r>
          </w:p>
        </w:tc>
        <w:tc>
          <w:tcPr>
            <w:tcW w:w="13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17135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5E750B50" w14:textId="77777777" w:rsidTr="00E15184">
        <w:trPr>
          <w:trHeight w:val="70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798B5" w14:textId="5E5BC3BC" w:rsidR="00007440" w:rsidRPr="00E15184" w:rsidRDefault="00007440" w:rsidP="00007440">
            <w:pPr>
              <w:rPr>
                <w:rFonts w:eastAsia="Calibri"/>
              </w:rPr>
            </w:pPr>
            <w:r w:rsidRPr="00E15184">
              <w:rPr>
                <w:rFonts w:cstheme="minorHAnsi"/>
              </w:rPr>
              <w:t>Svahová dostupnosť</w:t>
            </w:r>
          </w:p>
        </w:tc>
        <w:tc>
          <w:tcPr>
            <w:tcW w:w="1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CA35A4" w14:textId="0170DFEA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</w:rPr>
            </w:pPr>
            <w:r w:rsidRPr="00E15184">
              <w:rPr>
                <w:rFonts w:cstheme="minorHAnsi"/>
              </w:rPr>
              <w:t>min. 20%</w:t>
            </w:r>
          </w:p>
        </w:tc>
        <w:tc>
          <w:tcPr>
            <w:tcW w:w="13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789EE8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4D8238B5" w14:textId="77777777" w:rsidTr="00E15184"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FDE98" w14:textId="624AB49A" w:rsidR="00007440" w:rsidRPr="00E15184" w:rsidRDefault="00007440" w:rsidP="00007440">
            <w:pPr>
              <w:rPr>
                <w:rFonts w:eastAsia="Calibri"/>
              </w:rPr>
            </w:pPr>
            <w:r w:rsidRPr="00E15184">
              <w:rPr>
                <w:rFonts w:cstheme="minorHAnsi"/>
              </w:rPr>
              <w:t xml:space="preserve">Zber hrozna pomocou </w:t>
            </w:r>
            <w:proofErr w:type="spellStart"/>
            <w:r w:rsidRPr="00E15184">
              <w:rPr>
                <w:rFonts w:cstheme="minorHAnsi"/>
              </w:rPr>
              <w:t>striasacích</w:t>
            </w:r>
            <w:proofErr w:type="spellEnd"/>
            <w:r w:rsidRPr="00E15184">
              <w:rPr>
                <w:rFonts w:cstheme="minorHAnsi"/>
              </w:rPr>
              <w:t xml:space="preserve"> tyčí</w:t>
            </w:r>
          </w:p>
        </w:tc>
        <w:tc>
          <w:tcPr>
            <w:tcW w:w="1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4B4196" w14:textId="66FF524F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</w:rPr>
            </w:pPr>
            <w:r w:rsidRPr="00E15184">
              <w:rPr>
                <w:rFonts w:cstheme="minorHAnsi"/>
              </w:rPr>
              <w:t>min. 4 páry</w:t>
            </w:r>
          </w:p>
        </w:tc>
        <w:tc>
          <w:tcPr>
            <w:tcW w:w="13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200590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356A34CE" w14:textId="77777777" w:rsidTr="00E15184"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657F7" w14:textId="6C05883F" w:rsidR="00007440" w:rsidRPr="00E15184" w:rsidRDefault="00007440" w:rsidP="00007440">
            <w:pPr>
              <w:rPr>
                <w:rFonts w:eastAsia="Calibri"/>
              </w:rPr>
            </w:pPr>
            <w:r w:rsidRPr="00E15184">
              <w:rPr>
                <w:rFonts w:cstheme="minorHAnsi"/>
              </w:rPr>
              <w:t>Hydraulické nastavenie zovretia</w:t>
            </w:r>
          </w:p>
        </w:tc>
        <w:tc>
          <w:tcPr>
            <w:tcW w:w="1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95AE6" w14:textId="2B48DA24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</w:rPr>
            </w:pPr>
            <w:r w:rsidRPr="00E15184">
              <w:rPr>
                <w:rFonts w:cstheme="minorHAnsi"/>
              </w:rPr>
              <w:t>áno</w:t>
            </w:r>
          </w:p>
        </w:tc>
        <w:tc>
          <w:tcPr>
            <w:tcW w:w="13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90FDEC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10973157" w14:textId="77777777" w:rsidTr="00E15184"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89628" w14:textId="24E5574B" w:rsidR="00007440" w:rsidRPr="00E15184" w:rsidRDefault="00007440" w:rsidP="00007440">
            <w:pPr>
              <w:rPr>
                <w:rFonts w:eastAsia="Calibri"/>
              </w:rPr>
            </w:pPr>
            <w:r w:rsidRPr="00E15184">
              <w:rPr>
                <w:rFonts w:cstheme="minorHAnsi"/>
              </w:rPr>
              <w:t>Triediaci dopravník</w:t>
            </w:r>
          </w:p>
        </w:tc>
        <w:tc>
          <w:tcPr>
            <w:tcW w:w="1337" w:type="pct"/>
            <w:tcBorders>
              <w:top w:val="single" w:sz="4" w:space="0" w:color="auto"/>
            </w:tcBorders>
            <w:vAlign w:val="center"/>
          </w:tcPr>
          <w:p w14:paraId="1B2555C6" w14:textId="0D52A547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</w:rPr>
            </w:pPr>
            <w:r w:rsidRPr="00E15184">
              <w:rPr>
                <w:rFonts w:cstheme="minorHAnsi"/>
              </w:rPr>
              <w:t>áno</w:t>
            </w:r>
          </w:p>
        </w:tc>
        <w:tc>
          <w:tcPr>
            <w:tcW w:w="1386" w:type="pct"/>
            <w:tcBorders>
              <w:top w:val="single" w:sz="4" w:space="0" w:color="auto"/>
            </w:tcBorders>
            <w:vAlign w:val="center"/>
          </w:tcPr>
          <w:p w14:paraId="02584D39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21CBA2CC" w14:textId="77777777" w:rsidTr="00E15184"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CA1D7" w14:textId="369B3DC8" w:rsidR="00007440" w:rsidRPr="00E15184" w:rsidRDefault="00007440" w:rsidP="00007440">
            <w:pPr>
              <w:rPr>
                <w:rFonts w:eastAsia="Calibri"/>
              </w:rPr>
            </w:pPr>
            <w:r w:rsidRPr="00E15184">
              <w:rPr>
                <w:rFonts w:cstheme="minorHAnsi"/>
              </w:rPr>
              <w:t>Čistenie od listov pomocou vysokovýkonného ventilátora</w:t>
            </w:r>
          </w:p>
        </w:tc>
        <w:tc>
          <w:tcPr>
            <w:tcW w:w="1337" w:type="pct"/>
            <w:tcBorders>
              <w:top w:val="single" w:sz="4" w:space="0" w:color="auto"/>
            </w:tcBorders>
            <w:vAlign w:val="center"/>
          </w:tcPr>
          <w:p w14:paraId="7DE9674E" w14:textId="7C9DE2D7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</w:rPr>
            </w:pPr>
            <w:r w:rsidRPr="00E15184">
              <w:rPr>
                <w:rFonts w:cstheme="minorHAnsi"/>
              </w:rPr>
              <w:t>áno</w:t>
            </w:r>
          </w:p>
        </w:tc>
        <w:tc>
          <w:tcPr>
            <w:tcW w:w="1386" w:type="pct"/>
            <w:tcBorders>
              <w:top w:val="single" w:sz="4" w:space="0" w:color="auto"/>
            </w:tcBorders>
            <w:vAlign w:val="center"/>
          </w:tcPr>
          <w:p w14:paraId="7E2D0FFF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0B8CB3BF" w14:textId="77777777" w:rsidTr="00E15184"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13B03" w14:textId="5014535B" w:rsidR="00007440" w:rsidRPr="00E15184" w:rsidRDefault="00007440" w:rsidP="00007440">
            <w:pPr>
              <w:rPr>
                <w:rFonts w:eastAsia="Calibri"/>
              </w:rPr>
            </w:pPr>
            <w:r w:rsidRPr="00E15184">
              <w:rPr>
                <w:rFonts w:cstheme="minorHAnsi"/>
              </w:rPr>
              <w:t>Výškové zarážky</w:t>
            </w:r>
          </w:p>
        </w:tc>
        <w:tc>
          <w:tcPr>
            <w:tcW w:w="1337" w:type="pct"/>
            <w:tcBorders>
              <w:top w:val="single" w:sz="4" w:space="0" w:color="auto"/>
            </w:tcBorders>
            <w:vAlign w:val="center"/>
          </w:tcPr>
          <w:p w14:paraId="27B19FD5" w14:textId="36CEB0A3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</w:rPr>
            </w:pPr>
            <w:r w:rsidRPr="00E15184">
              <w:rPr>
                <w:rFonts w:cstheme="minorHAnsi"/>
              </w:rPr>
              <w:t>áno</w:t>
            </w:r>
          </w:p>
        </w:tc>
        <w:tc>
          <w:tcPr>
            <w:tcW w:w="1386" w:type="pct"/>
            <w:tcBorders>
              <w:top w:val="single" w:sz="4" w:space="0" w:color="auto"/>
            </w:tcBorders>
            <w:vAlign w:val="center"/>
          </w:tcPr>
          <w:p w14:paraId="644D7BA1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74204890" w14:textId="77777777" w:rsidTr="00E15184"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85B36" w14:textId="325B2A3E" w:rsidR="00007440" w:rsidRPr="00E15184" w:rsidRDefault="00007440" w:rsidP="00007440">
            <w:pPr>
              <w:rPr>
                <w:rFonts w:eastAsia="Calibri"/>
              </w:rPr>
            </w:pPr>
            <w:r w:rsidRPr="00E15184">
              <w:rPr>
                <w:rFonts w:cstheme="minorHAnsi"/>
              </w:rPr>
              <w:t>Detekcia terénu</w:t>
            </w:r>
          </w:p>
        </w:tc>
        <w:tc>
          <w:tcPr>
            <w:tcW w:w="1337" w:type="pct"/>
            <w:tcBorders>
              <w:top w:val="single" w:sz="4" w:space="0" w:color="auto"/>
            </w:tcBorders>
            <w:vAlign w:val="center"/>
          </w:tcPr>
          <w:p w14:paraId="1A3002A2" w14:textId="6E705BDF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</w:rPr>
            </w:pPr>
            <w:r w:rsidRPr="00E15184">
              <w:rPr>
                <w:rFonts w:cstheme="minorHAnsi"/>
              </w:rPr>
              <w:t>áno</w:t>
            </w:r>
          </w:p>
        </w:tc>
        <w:tc>
          <w:tcPr>
            <w:tcW w:w="1386" w:type="pct"/>
            <w:tcBorders>
              <w:top w:val="single" w:sz="4" w:space="0" w:color="auto"/>
            </w:tcBorders>
            <w:vAlign w:val="center"/>
          </w:tcPr>
          <w:p w14:paraId="3EE1B66D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134B520B" w14:textId="77777777" w:rsidTr="00E15184"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CBBC5" w14:textId="6781618F" w:rsidR="00007440" w:rsidRPr="00E15184" w:rsidRDefault="00007440" w:rsidP="00007440">
            <w:pPr>
              <w:rPr>
                <w:rFonts w:eastAsia="Calibri"/>
              </w:rPr>
            </w:pPr>
            <w:r w:rsidRPr="00E15184">
              <w:rPr>
                <w:rFonts w:cstheme="minorHAnsi"/>
              </w:rPr>
              <w:t>Automatické centrovanie riadku</w:t>
            </w:r>
          </w:p>
        </w:tc>
        <w:tc>
          <w:tcPr>
            <w:tcW w:w="1337" w:type="pct"/>
            <w:tcBorders>
              <w:top w:val="single" w:sz="4" w:space="0" w:color="auto"/>
            </w:tcBorders>
            <w:vAlign w:val="center"/>
          </w:tcPr>
          <w:p w14:paraId="530C26FE" w14:textId="6988AC59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</w:rPr>
            </w:pPr>
            <w:r w:rsidRPr="00E15184">
              <w:rPr>
                <w:rFonts w:cstheme="minorHAnsi"/>
              </w:rPr>
              <w:t>áno</w:t>
            </w:r>
          </w:p>
        </w:tc>
        <w:tc>
          <w:tcPr>
            <w:tcW w:w="1386" w:type="pct"/>
            <w:tcBorders>
              <w:top w:val="single" w:sz="4" w:space="0" w:color="auto"/>
            </w:tcBorders>
            <w:vAlign w:val="center"/>
          </w:tcPr>
          <w:p w14:paraId="1440C17B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7F205F27" w14:textId="77777777" w:rsidTr="00E15184">
        <w:trPr>
          <w:trHeight w:val="457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738FA" w14:textId="3B48C6C5" w:rsidR="00007440" w:rsidRPr="00E15184" w:rsidRDefault="00007440" w:rsidP="00007440">
            <w:pPr>
              <w:rPr>
                <w:rFonts w:eastAsia="Calibri"/>
              </w:rPr>
            </w:pPr>
            <w:r w:rsidRPr="00E15184">
              <w:rPr>
                <w:rFonts w:cstheme="minorHAnsi"/>
              </w:rPr>
              <w:t>Triediace dopravníky z nerezovej ocele</w:t>
            </w:r>
          </w:p>
        </w:tc>
        <w:tc>
          <w:tcPr>
            <w:tcW w:w="1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71A584" w14:textId="71FE57BE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</w:rPr>
            </w:pPr>
            <w:r w:rsidRPr="00E15184">
              <w:rPr>
                <w:rFonts w:cstheme="minorHAnsi"/>
              </w:rPr>
              <w:t>áno</w:t>
            </w:r>
          </w:p>
        </w:tc>
        <w:tc>
          <w:tcPr>
            <w:tcW w:w="13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E77280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63D3B5D2" w14:textId="77777777" w:rsidTr="00E15184">
        <w:trPr>
          <w:trHeight w:val="457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714E" w14:textId="45790E9B" w:rsidR="00007440" w:rsidRPr="00E15184" w:rsidRDefault="00007440" w:rsidP="00007440">
            <w:pPr>
              <w:rPr>
                <w:rFonts w:eastAsia="Calibri"/>
              </w:rPr>
            </w:pPr>
            <w:r w:rsidRPr="00E15184">
              <w:rPr>
                <w:rFonts w:cstheme="minorHAnsi"/>
              </w:rPr>
              <w:t>Objem zásobníka</w:t>
            </w:r>
          </w:p>
        </w:tc>
        <w:tc>
          <w:tcPr>
            <w:tcW w:w="1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BA7E3" w14:textId="50323071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</w:rPr>
            </w:pPr>
            <w:r w:rsidRPr="00E15184">
              <w:rPr>
                <w:rFonts w:cstheme="minorHAnsi"/>
              </w:rPr>
              <w:t>min. 1 500 l</w:t>
            </w:r>
          </w:p>
        </w:tc>
        <w:tc>
          <w:tcPr>
            <w:tcW w:w="13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46E2F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0C292843" w14:textId="77777777" w:rsidTr="00E15184">
        <w:trPr>
          <w:trHeight w:val="457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2856" w14:textId="30793A9D" w:rsidR="00007440" w:rsidRPr="00E15184" w:rsidRDefault="00007440" w:rsidP="00007440">
            <w:pPr>
              <w:rPr>
                <w:rFonts w:eastAsia="Calibri"/>
              </w:rPr>
            </w:pPr>
            <w:r w:rsidRPr="00E15184">
              <w:rPr>
                <w:rFonts w:cstheme="minorHAnsi"/>
              </w:rPr>
              <w:t>Vyprázdňovacia výška</w:t>
            </w:r>
          </w:p>
        </w:tc>
        <w:tc>
          <w:tcPr>
            <w:tcW w:w="1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7F2DDA" w14:textId="35CA7187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</w:rPr>
            </w:pPr>
            <w:r w:rsidRPr="00E15184">
              <w:rPr>
                <w:rFonts w:cstheme="minorHAnsi"/>
              </w:rPr>
              <w:t>min. 2,5 m</w:t>
            </w:r>
          </w:p>
        </w:tc>
        <w:tc>
          <w:tcPr>
            <w:tcW w:w="13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0EF065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660DEBE0" w14:textId="77777777" w:rsidTr="00E15184">
        <w:trPr>
          <w:trHeight w:val="457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391F" w14:textId="32720F60" w:rsidR="00007440" w:rsidRPr="00E15184" w:rsidRDefault="00007440" w:rsidP="00007440">
            <w:pPr>
              <w:rPr>
                <w:rFonts w:eastAsia="Calibri"/>
              </w:rPr>
            </w:pPr>
            <w:r w:rsidRPr="00E15184">
              <w:rPr>
                <w:rFonts w:cstheme="minorHAnsi"/>
              </w:rPr>
              <w:t xml:space="preserve">Ovládanie stroja multifunkčným </w:t>
            </w:r>
            <w:proofErr w:type="spellStart"/>
            <w:r w:rsidRPr="00E15184">
              <w:rPr>
                <w:rFonts w:cstheme="minorHAnsi"/>
              </w:rPr>
              <w:t>joystickom</w:t>
            </w:r>
            <w:proofErr w:type="spellEnd"/>
          </w:p>
        </w:tc>
        <w:tc>
          <w:tcPr>
            <w:tcW w:w="1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64842" w14:textId="5CC4ACB7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</w:rPr>
            </w:pPr>
            <w:r w:rsidRPr="00E15184">
              <w:rPr>
                <w:rFonts w:cstheme="minorHAnsi"/>
              </w:rPr>
              <w:t>áno</w:t>
            </w:r>
          </w:p>
        </w:tc>
        <w:tc>
          <w:tcPr>
            <w:tcW w:w="13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8ED854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368FFBAA" w14:textId="77777777" w:rsidTr="00E15184">
        <w:trPr>
          <w:trHeight w:val="457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BE15" w14:textId="0022D654" w:rsidR="00007440" w:rsidRPr="00E15184" w:rsidRDefault="00007440" w:rsidP="00007440">
            <w:pPr>
              <w:rPr>
                <w:rFonts w:eastAsia="Calibri"/>
              </w:rPr>
            </w:pPr>
            <w:r w:rsidRPr="00E15184">
              <w:rPr>
                <w:rFonts w:cstheme="minorHAnsi"/>
              </w:rPr>
              <w:t>Nastavenie parametrov stroja cez dotykový monitor</w:t>
            </w:r>
          </w:p>
        </w:tc>
        <w:tc>
          <w:tcPr>
            <w:tcW w:w="1337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9218F4" w14:textId="538512EE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</w:rPr>
            </w:pPr>
            <w:r w:rsidRPr="00E15184">
              <w:rPr>
                <w:rFonts w:cstheme="minorHAnsi"/>
              </w:rPr>
              <w:t>áno</w:t>
            </w:r>
          </w:p>
        </w:tc>
        <w:tc>
          <w:tcPr>
            <w:tcW w:w="13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3FCA4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03F94F5F" w14:textId="77777777" w:rsidTr="00E15184">
        <w:trPr>
          <w:trHeight w:val="457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D9194" w14:textId="33341A11" w:rsidR="00007440" w:rsidRPr="00E15184" w:rsidRDefault="00007440" w:rsidP="00007440">
            <w:pPr>
              <w:rPr>
                <w:rFonts w:eastAsia="Calibri"/>
              </w:rPr>
            </w:pPr>
            <w:r w:rsidRPr="00E15184">
              <w:rPr>
                <w:rFonts w:cstheme="minorHAnsi"/>
              </w:rPr>
              <w:t>Počítadlo hektárov</w:t>
            </w:r>
          </w:p>
        </w:tc>
        <w:tc>
          <w:tcPr>
            <w:tcW w:w="1337" w:type="pct"/>
            <w:tcBorders>
              <w:top w:val="single" w:sz="4" w:space="0" w:color="auto"/>
            </w:tcBorders>
            <w:vAlign w:val="center"/>
          </w:tcPr>
          <w:p w14:paraId="6D86D2F3" w14:textId="70D8CBB9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</w:rPr>
            </w:pPr>
            <w:r w:rsidRPr="00E15184">
              <w:rPr>
                <w:rFonts w:cstheme="minorHAnsi"/>
              </w:rPr>
              <w:t>áno</w:t>
            </w:r>
          </w:p>
        </w:tc>
        <w:tc>
          <w:tcPr>
            <w:tcW w:w="1386" w:type="pct"/>
            <w:tcBorders>
              <w:top w:val="single" w:sz="4" w:space="0" w:color="auto"/>
            </w:tcBorders>
            <w:vAlign w:val="center"/>
          </w:tcPr>
          <w:p w14:paraId="68579B9A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498B611F" w14:textId="77777777" w:rsidTr="00E15184">
        <w:trPr>
          <w:trHeight w:val="457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DC1C" w14:textId="480C7856" w:rsidR="00007440" w:rsidRPr="00E15184" w:rsidRDefault="00007440" w:rsidP="00007440">
            <w:pPr>
              <w:rPr>
                <w:rFonts w:eastAsia="Calibri"/>
              </w:rPr>
            </w:pPr>
            <w:r w:rsidRPr="00E15184">
              <w:rPr>
                <w:rFonts w:cstheme="minorHAnsi"/>
              </w:rPr>
              <w:t>indikátor naplnenia zásobníka</w:t>
            </w:r>
          </w:p>
        </w:tc>
        <w:tc>
          <w:tcPr>
            <w:tcW w:w="1337" w:type="pct"/>
            <w:tcBorders>
              <w:top w:val="single" w:sz="4" w:space="0" w:color="auto"/>
            </w:tcBorders>
            <w:vAlign w:val="center"/>
          </w:tcPr>
          <w:p w14:paraId="3ADCFCE2" w14:textId="21714619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</w:rPr>
            </w:pPr>
            <w:r w:rsidRPr="00E15184">
              <w:rPr>
                <w:rFonts w:cstheme="minorHAnsi"/>
              </w:rPr>
              <w:t>áno</w:t>
            </w:r>
          </w:p>
        </w:tc>
        <w:tc>
          <w:tcPr>
            <w:tcW w:w="1386" w:type="pct"/>
            <w:tcBorders>
              <w:top w:val="single" w:sz="4" w:space="0" w:color="auto"/>
            </w:tcBorders>
            <w:vAlign w:val="center"/>
          </w:tcPr>
          <w:p w14:paraId="4ADE345B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6DFFF2E1" w14:textId="77777777" w:rsidTr="00E15184">
        <w:trPr>
          <w:trHeight w:val="457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DF60B" w14:textId="0F158E50" w:rsidR="00007440" w:rsidRPr="00E15184" w:rsidRDefault="00007440" w:rsidP="00007440">
            <w:pPr>
              <w:rPr>
                <w:rFonts w:cstheme="minorHAnsi"/>
              </w:rPr>
            </w:pPr>
            <w:r w:rsidRPr="00E15184">
              <w:rPr>
                <w:rFonts w:cstheme="minorHAnsi"/>
              </w:rPr>
              <w:t>Vyrovnávanie bočného sklonu stroja</w:t>
            </w:r>
          </w:p>
        </w:tc>
        <w:tc>
          <w:tcPr>
            <w:tcW w:w="1337" w:type="pct"/>
            <w:tcBorders>
              <w:top w:val="single" w:sz="4" w:space="0" w:color="auto"/>
            </w:tcBorders>
            <w:vAlign w:val="center"/>
          </w:tcPr>
          <w:p w14:paraId="2724EE87" w14:textId="49014E2E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cstheme="minorHAnsi"/>
              </w:rPr>
            </w:pPr>
            <w:r w:rsidRPr="00E15184">
              <w:rPr>
                <w:rFonts w:cstheme="minorHAnsi"/>
              </w:rPr>
              <w:t>áno</w:t>
            </w:r>
          </w:p>
        </w:tc>
        <w:tc>
          <w:tcPr>
            <w:tcW w:w="1386" w:type="pct"/>
            <w:tcBorders>
              <w:top w:val="single" w:sz="4" w:space="0" w:color="auto"/>
            </w:tcBorders>
            <w:vAlign w:val="center"/>
          </w:tcPr>
          <w:p w14:paraId="4EDF77B3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030E72E3" w14:textId="77777777" w:rsidTr="00E15184">
        <w:trPr>
          <w:trHeight w:val="457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63AFF" w14:textId="5C5A20BE" w:rsidR="00007440" w:rsidRPr="00E15184" w:rsidRDefault="00007440" w:rsidP="00007440">
            <w:pPr>
              <w:rPr>
                <w:rFonts w:cstheme="minorHAnsi"/>
              </w:rPr>
            </w:pPr>
            <w:r w:rsidRPr="00E15184">
              <w:rPr>
                <w:rFonts w:cstheme="minorHAnsi"/>
              </w:rPr>
              <w:t>Celková dĺžka stroja</w:t>
            </w:r>
          </w:p>
        </w:tc>
        <w:tc>
          <w:tcPr>
            <w:tcW w:w="1337" w:type="pct"/>
            <w:tcBorders>
              <w:top w:val="single" w:sz="4" w:space="0" w:color="auto"/>
            </w:tcBorders>
            <w:vAlign w:val="center"/>
          </w:tcPr>
          <w:p w14:paraId="37E24338" w14:textId="08A6EE4C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cstheme="minorHAnsi"/>
              </w:rPr>
            </w:pPr>
            <w:r w:rsidRPr="00E15184">
              <w:rPr>
                <w:rFonts w:cstheme="minorHAnsi"/>
              </w:rPr>
              <w:t>max. 6 000 m</w:t>
            </w:r>
          </w:p>
        </w:tc>
        <w:tc>
          <w:tcPr>
            <w:tcW w:w="1386" w:type="pct"/>
            <w:tcBorders>
              <w:top w:val="single" w:sz="4" w:space="0" w:color="auto"/>
            </w:tcBorders>
            <w:vAlign w:val="center"/>
          </w:tcPr>
          <w:p w14:paraId="7E399B79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0D80F18A" w14:textId="77777777" w:rsidTr="00E15184">
        <w:trPr>
          <w:trHeight w:val="457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5CDD" w14:textId="26BEE76B" w:rsidR="00007440" w:rsidRPr="00E15184" w:rsidRDefault="00007440" w:rsidP="00007440">
            <w:pPr>
              <w:rPr>
                <w:rFonts w:cstheme="minorHAnsi"/>
              </w:rPr>
            </w:pPr>
            <w:r w:rsidRPr="00E15184">
              <w:rPr>
                <w:rFonts w:cstheme="minorHAnsi"/>
              </w:rPr>
              <w:t>Celková výška stroja</w:t>
            </w:r>
          </w:p>
        </w:tc>
        <w:tc>
          <w:tcPr>
            <w:tcW w:w="1337" w:type="pct"/>
            <w:tcBorders>
              <w:top w:val="single" w:sz="4" w:space="0" w:color="auto"/>
            </w:tcBorders>
            <w:vAlign w:val="center"/>
          </w:tcPr>
          <w:p w14:paraId="5BFF6CAA" w14:textId="04C0B4C3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cstheme="minorHAnsi"/>
              </w:rPr>
            </w:pPr>
            <w:r w:rsidRPr="00E15184">
              <w:rPr>
                <w:rFonts w:cstheme="minorHAnsi"/>
              </w:rPr>
              <w:t>max. 4 500 m</w:t>
            </w:r>
          </w:p>
        </w:tc>
        <w:tc>
          <w:tcPr>
            <w:tcW w:w="1386" w:type="pct"/>
            <w:tcBorders>
              <w:top w:val="single" w:sz="4" w:space="0" w:color="auto"/>
            </w:tcBorders>
            <w:vAlign w:val="center"/>
          </w:tcPr>
          <w:p w14:paraId="70F8A28D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4FA7B2F3" w14:textId="77777777" w:rsidTr="00E15184">
        <w:trPr>
          <w:trHeight w:val="457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8546A" w14:textId="6F88F023" w:rsidR="00007440" w:rsidRPr="00E15184" w:rsidRDefault="00007440" w:rsidP="00007440">
            <w:pPr>
              <w:rPr>
                <w:rFonts w:cstheme="minorHAnsi"/>
              </w:rPr>
            </w:pPr>
            <w:r w:rsidRPr="00E15184">
              <w:rPr>
                <w:rFonts w:cstheme="minorHAnsi"/>
              </w:rPr>
              <w:t>Celková hmotnosť stroja</w:t>
            </w:r>
          </w:p>
        </w:tc>
        <w:tc>
          <w:tcPr>
            <w:tcW w:w="1337" w:type="pct"/>
            <w:tcBorders>
              <w:top w:val="single" w:sz="4" w:space="0" w:color="auto"/>
            </w:tcBorders>
            <w:vAlign w:val="center"/>
          </w:tcPr>
          <w:p w14:paraId="359B150A" w14:textId="73716313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cstheme="minorHAnsi"/>
              </w:rPr>
            </w:pPr>
            <w:r w:rsidRPr="00E15184">
              <w:rPr>
                <w:rFonts w:cstheme="minorHAnsi"/>
              </w:rPr>
              <w:t>max. 5 000 kg</w:t>
            </w:r>
          </w:p>
        </w:tc>
        <w:tc>
          <w:tcPr>
            <w:tcW w:w="1386" w:type="pct"/>
            <w:tcBorders>
              <w:top w:val="single" w:sz="4" w:space="0" w:color="auto"/>
            </w:tcBorders>
            <w:vAlign w:val="center"/>
          </w:tcPr>
          <w:p w14:paraId="1982F2C2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0C6E3025" w14:textId="77777777" w:rsidTr="00E15184">
        <w:trPr>
          <w:trHeight w:val="457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3759" w14:textId="7A39A3C0" w:rsidR="00007440" w:rsidRPr="00E15184" w:rsidRDefault="00007440" w:rsidP="00007440">
            <w:pPr>
              <w:rPr>
                <w:rFonts w:cstheme="minorHAnsi"/>
              </w:rPr>
            </w:pPr>
            <w:r w:rsidRPr="00E15184">
              <w:rPr>
                <w:rFonts w:cstheme="minorHAnsi"/>
              </w:rPr>
              <w:t>Potrebný výkon traktora</w:t>
            </w:r>
          </w:p>
        </w:tc>
        <w:tc>
          <w:tcPr>
            <w:tcW w:w="1337" w:type="pct"/>
            <w:tcBorders>
              <w:top w:val="single" w:sz="4" w:space="0" w:color="auto"/>
            </w:tcBorders>
            <w:vAlign w:val="center"/>
          </w:tcPr>
          <w:p w14:paraId="745E2BE8" w14:textId="104BF251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cstheme="minorHAnsi"/>
              </w:rPr>
            </w:pPr>
            <w:r w:rsidRPr="00E15184">
              <w:rPr>
                <w:rFonts w:cstheme="minorHAnsi"/>
              </w:rPr>
              <w:t>min. 80 HP</w:t>
            </w:r>
          </w:p>
        </w:tc>
        <w:tc>
          <w:tcPr>
            <w:tcW w:w="1386" w:type="pct"/>
            <w:tcBorders>
              <w:top w:val="single" w:sz="4" w:space="0" w:color="auto"/>
            </w:tcBorders>
            <w:vAlign w:val="center"/>
          </w:tcPr>
          <w:p w14:paraId="5BC76B5A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099E0E80" w14:textId="77777777" w:rsidTr="00E15184">
        <w:trPr>
          <w:trHeight w:val="457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8D7B5" w14:textId="0F9EFAFA" w:rsidR="00007440" w:rsidRPr="00E15184" w:rsidRDefault="00007440" w:rsidP="00007440">
            <w:pPr>
              <w:rPr>
                <w:rFonts w:cstheme="minorHAnsi"/>
              </w:rPr>
            </w:pPr>
            <w:r w:rsidRPr="00E15184">
              <w:rPr>
                <w:rFonts w:cstheme="minorHAnsi"/>
              </w:rPr>
              <w:t>Osvetlenie podľa vyhlášky pre presun po cestných komunikáciách</w:t>
            </w:r>
          </w:p>
        </w:tc>
        <w:tc>
          <w:tcPr>
            <w:tcW w:w="1337" w:type="pct"/>
            <w:tcBorders>
              <w:top w:val="single" w:sz="4" w:space="0" w:color="auto"/>
            </w:tcBorders>
            <w:vAlign w:val="center"/>
          </w:tcPr>
          <w:p w14:paraId="01380D8E" w14:textId="610EFE51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cstheme="minorHAnsi"/>
              </w:rPr>
            </w:pPr>
            <w:r w:rsidRPr="00E15184">
              <w:rPr>
                <w:rFonts w:cstheme="minorHAnsi"/>
              </w:rPr>
              <w:t>áno</w:t>
            </w:r>
          </w:p>
        </w:tc>
        <w:tc>
          <w:tcPr>
            <w:tcW w:w="1386" w:type="pct"/>
            <w:tcBorders>
              <w:top w:val="single" w:sz="4" w:space="0" w:color="auto"/>
            </w:tcBorders>
            <w:vAlign w:val="center"/>
          </w:tcPr>
          <w:p w14:paraId="5E6CA90C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440" w:rsidRPr="00D27974" w14:paraId="2FF9E0C5" w14:textId="77777777" w:rsidTr="00E15184">
        <w:trPr>
          <w:trHeight w:val="457"/>
        </w:trPr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93C8" w14:textId="2030A422" w:rsidR="00007440" w:rsidRPr="00E15184" w:rsidRDefault="00007440" w:rsidP="00007440">
            <w:pPr>
              <w:rPr>
                <w:rFonts w:cstheme="minorHAnsi"/>
              </w:rPr>
            </w:pPr>
            <w:r w:rsidRPr="00E15184">
              <w:rPr>
                <w:rFonts w:cstheme="minorHAnsi"/>
              </w:rPr>
              <w:t>Návod na obsluhu v slovenskom jazyku/českom jazyku</w:t>
            </w:r>
          </w:p>
        </w:tc>
        <w:tc>
          <w:tcPr>
            <w:tcW w:w="1337" w:type="pct"/>
            <w:tcBorders>
              <w:top w:val="single" w:sz="4" w:space="0" w:color="auto"/>
            </w:tcBorders>
            <w:vAlign w:val="center"/>
          </w:tcPr>
          <w:p w14:paraId="23F745B6" w14:textId="05157988" w:rsidR="00007440" w:rsidRPr="00E15184" w:rsidRDefault="00007440" w:rsidP="00007440">
            <w:pPr>
              <w:spacing w:line="288" w:lineRule="auto"/>
              <w:ind w:right="64"/>
              <w:jc w:val="center"/>
              <w:rPr>
                <w:rFonts w:cstheme="minorHAnsi"/>
              </w:rPr>
            </w:pPr>
            <w:r w:rsidRPr="00E15184">
              <w:rPr>
                <w:rFonts w:cstheme="minorHAnsi"/>
              </w:rPr>
              <w:t>áno</w:t>
            </w:r>
          </w:p>
        </w:tc>
        <w:tc>
          <w:tcPr>
            <w:tcW w:w="1386" w:type="pct"/>
            <w:tcBorders>
              <w:top w:val="single" w:sz="4" w:space="0" w:color="auto"/>
            </w:tcBorders>
            <w:vAlign w:val="center"/>
          </w:tcPr>
          <w:p w14:paraId="603A19BA" w14:textId="77777777" w:rsidR="00007440" w:rsidRPr="00D27974" w:rsidRDefault="00007440" w:rsidP="00007440">
            <w:pPr>
              <w:spacing w:line="288" w:lineRule="auto"/>
              <w:ind w:right="64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358AC12A" w14:textId="272137E9" w:rsidR="004F5719" w:rsidRDefault="004F5719" w:rsidP="00EF3030">
      <w:pPr>
        <w:autoSpaceDE w:val="0"/>
        <w:autoSpaceDN w:val="0"/>
        <w:adjustRightInd w:val="0"/>
        <w:jc w:val="both"/>
        <w:rPr>
          <w:b/>
          <w:sz w:val="24"/>
        </w:rPr>
      </w:pPr>
    </w:p>
    <w:tbl>
      <w:tblPr>
        <w:tblW w:w="506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B0F0"/>
        <w:tblLayout w:type="fixed"/>
        <w:tblLook w:val="04A0" w:firstRow="1" w:lastRow="0" w:firstColumn="1" w:lastColumn="0" w:noHBand="0" w:noVBand="1"/>
      </w:tblPr>
      <w:tblGrid>
        <w:gridCol w:w="3874"/>
        <w:gridCol w:w="5254"/>
      </w:tblGrid>
      <w:tr w:rsidR="004F5719" w:rsidRPr="006E0C17" w14:paraId="43E5A6B3" w14:textId="77777777" w:rsidTr="00D27EEF">
        <w:trPr>
          <w:trHeight w:hRule="exact" w:val="582"/>
        </w:trPr>
        <w:tc>
          <w:tcPr>
            <w:tcW w:w="2122" w:type="pct"/>
            <w:shd w:val="clear" w:color="auto" w:fill="FFFF00"/>
            <w:vAlign w:val="center"/>
          </w:tcPr>
          <w:p w14:paraId="4A26E749" w14:textId="77777777" w:rsidR="004F5719" w:rsidRPr="006E0C17" w:rsidRDefault="004F5719" w:rsidP="00D27EEF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lastRenderedPageBreak/>
              <w:t>Názov ponúknutého tovaru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5183AF37" w14:textId="77777777" w:rsidR="004F5719" w:rsidRPr="006E0C17" w:rsidRDefault="004F5719" w:rsidP="00D27EEF">
            <w:pPr>
              <w:spacing w:line="288" w:lineRule="auto"/>
              <w:ind w:right="64"/>
              <w:rPr>
                <w:b/>
              </w:rPr>
            </w:pPr>
          </w:p>
        </w:tc>
      </w:tr>
      <w:tr w:rsidR="004F5719" w:rsidRPr="006E0C17" w14:paraId="04CE668E" w14:textId="77777777" w:rsidTr="00D27EEF">
        <w:trPr>
          <w:trHeight w:hRule="exact" w:val="527"/>
        </w:trPr>
        <w:tc>
          <w:tcPr>
            <w:tcW w:w="2122" w:type="pct"/>
            <w:shd w:val="clear" w:color="auto" w:fill="FFFF00"/>
            <w:vAlign w:val="center"/>
          </w:tcPr>
          <w:p w14:paraId="5C38F313" w14:textId="77777777" w:rsidR="004F5719" w:rsidRPr="006E0C17" w:rsidRDefault="004F5719" w:rsidP="00D27EEF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Obchodné meno výrobcu</w:t>
            </w:r>
          </w:p>
        </w:tc>
        <w:tc>
          <w:tcPr>
            <w:tcW w:w="2878" w:type="pct"/>
            <w:shd w:val="clear" w:color="auto" w:fill="FFFF00"/>
            <w:vAlign w:val="center"/>
          </w:tcPr>
          <w:p w14:paraId="0FD1F5C6" w14:textId="77777777" w:rsidR="004F5719" w:rsidRPr="006E0C17" w:rsidRDefault="004F5719" w:rsidP="00D27EEF">
            <w:pPr>
              <w:spacing w:line="288" w:lineRule="auto"/>
              <w:ind w:right="64"/>
              <w:rPr>
                <w:b/>
              </w:rPr>
            </w:pPr>
          </w:p>
        </w:tc>
      </w:tr>
      <w:tr w:rsidR="004F5719" w:rsidRPr="006E0C17" w14:paraId="0DB00E56" w14:textId="77777777" w:rsidTr="00D27EEF">
        <w:trPr>
          <w:trHeight w:hRule="exact" w:val="434"/>
        </w:trPr>
        <w:tc>
          <w:tcPr>
            <w:tcW w:w="2122" w:type="pct"/>
            <w:shd w:val="clear" w:color="auto" w:fill="00B0F0"/>
            <w:vAlign w:val="center"/>
          </w:tcPr>
          <w:p w14:paraId="7D40FCD8" w14:textId="77777777" w:rsidR="004F5719" w:rsidRPr="006E0C17" w:rsidRDefault="004F5719" w:rsidP="00D27EEF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</w:rPr>
              <w:t>Cena v EUR bez 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4130F191" w14:textId="77777777" w:rsidR="004F5719" w:rsidRPr="006E0C17" w:rsidRDefault="004F5719" w:rsidP="00D27EEF">
            <w:pPr>
              <w:spacing w:line="288" w:lineRule="auto"/>
              <w:ind w:right="64"/>
              <w:rPr>
                <w:b/>
              </w:rPr>
            </w:pPr>
          </w:p>
        </w:tc>
      </w:tr>
      <w:tr w:rsidR="004F5719" w:rsidRPr="006E0C17" w14:paraId="3848CF45" w14:textId="77777777" w:rsidTr="00D27EEF">
        <w:trPr>
          <w:trHeight w:hRule="exact" w:val="413"/>
        </w:trPr>
        <w:tc>
          <w:tcPr>
            <w:tcW w:w="2122" w:type="pct"/>
            <w:shd w:val="clear" w:color="auto" w:fill="00B0F0"/>
            <w:vAlign w:val="center"/>
          </w:tcPr>
          <w:p w14:paraId="3622B7BC" w14:textId="3147D0A5" w:rsidR="004F5719" w:rsidRPr="006E0C17" w:rsidRDefault="004F5719" w:rsidP="00D27EEF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DPH 2</w:t>
            </w:r>
            <w:r w:rsidR="00086181">
              <w:rPr>
                <w:b/>
                <w:bCs/>
                <w:lang w:eastAsia="sk-SK"/>
              </w:rPr>
              <w:t>3</w:t>
            </w:r>
            <w:r w:rsidRPr="006E0C17">
              <w:rPr>
                <w:b/>
                <w:bCs/>
                <w:lang w:eastAsia="sk-SK"/>
              </w:rPr>
              <w:t>%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6CEF6D81" w14:textId="77777777" w:rsidR="004F5719" w:rsidRPr="006E0C17" w:rsidRDefault="004F5719" w:rsidP="00D27EEF">
            <w:pPr>
              <w:spacing w:line="288" w:lineRule="auto"/>
              <w:ind w:right="64"/>
              <w:rPr>
                <w:b/>
              </w:rPr>
            </w:pPr>
          </w:p>
        </w:tc>
      </w:tr>
      <w:tr w:rsidR="004F5719" w:rsidRPr="006E0C17" w14:paraId="22156699" w14:textId="77777777" w:rsidTr="00D27EEF">
        <w:trPr>
          <w:trHeight w:hRule="exact" w:val="575"/>
        </w:trPr>
        <w:tc>
          <w:tcPr>
            <w:tcW w:w="2122" w:type="pct"/>
            <w:shd w:val="clear" w:color="auto" w:fill="00B0F0"/>
            <w:vAlign w:val="center"/>
          </w:tcPr>
          <w:p w14:paraId="5C446900" w14:textId="77777777" w:rsidR="004F5719" w:rsidRPr="006E0C17" w:rsidRDefault="004F5719" w:rsidP="00D27EEF">
            <w:pPr>
              <w:spacing w:line="288" w:lineRule="auto"/>
              <w:ind w:right="64"/>
              <w:rPr>
                <w:b/>
              </w:rPr>
            </w:pPr>
            <w:r w:rsidRPr="006E0C17">
              <w:rPr>
                <w:b/>
                <w:bCs/>
                <w:lang w:eastAsia="sk-SK"/>
              </w:rPr>
              <w:t>Celková cena spolu v EUR s</w:t>
            </w:r>
            <w:r>
              <w:rPr>
                <w:b/>
                <w:bCs/>
                <w:lang w:eastAsia="sk-SK"/>
              </w:rPr>
              <w:t> </w:t>
            </w:r>
            <w:r w:rsidRPr="006E0C17">
              <w:rPr>
                <w:b/>
                <w:bCs/>
                <w:lang w:eastAsia="sk-SK"/>
              </w:rPr>
              <w:t>DPH</w:t>
            </w:r>
          </w:p>
        </w:tc>
        <w:tc>
          <w:tcPr>
            <w:tcW w:w="2878" w:type="pct"/>
            <w:shd w:val="clear" w:color="auto" w:fill="00B0F0"/>
            <w:vAlign w:val="center"/>
          </w:tcPr>
          <w:p w14:paraId="477D0429" w14:textId="77777777" w:rsidR="004F5719" w:rsidRPr="006E0C17" w:rsidRDefault="004F5719" w:rsidP="00D27EEF">
            <w:pPr>
              <w:spacing w:line="288" w:lineRule="auto"/>
              <w:ind w:right="64"/>
              <w:rPr>
                <w:b/>
              </w:rPr>
            </w:pPr>
          </w:p>
        </w:tc>
      </w:tr>
    </w:tbl>
    <w:p w14:paraId="406A9C58" w14:textId="54FCA65F" w:rsidR="004F5719" w:rsidRDefault="004F5719" w:rsidP="00EF3030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35AF6F3" w14:textId="63C0978D" w:rsidR="004F5719" w:rsidRDefault="004F5719" w:rsidP="00EF3030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10461C29" w14:textId="77777777" w:rsidR="00E15184" w:rsidRPr="00E15184" w:rsidRDefault="00E15184" w:rsidP="00E15184">
      <w:pPr>
        <w:autoSpaceDE w:val="0"/>
        <w:autoSpaceDN w:val="0"/>
        <w:adjustRightInd w:val="0"/>
        <w:jc w:val="both"/>
        <w:rPr>
          <w:bCs/>
          <w:i/>
          <w:iCs/>
          <w:sz w:val="24"/>
        </w:rPr>
      </w:pPr>
      <w:r w:rsidRPr="00E15184">
        <w:rPr>
          <w:bCs/>
          <w:i/>
          <w:iCs/>
          <w:sz w:val="24"/>
        </w:rPr>
        <w:t xml:space="preserve">* Splnenie podmienky / Ponúkané parametre vypĺňa uchádzač podľa ponúkaného stroja buď uvedením presných parametrov, alebo výberom z uvedených možností: </w:t>
      </w:r>
    </w:p>
    <w:p w14:paraId="6CB312C2" w14:textId="77777777" w:rsidR="00E15184" w:rsidRPr="00E15184" w:rsidRDefault="00E15184" w:rsidP="00E15184">
      <w:pPr>
        <w:autoSpaceDE w:val="0"/>
        <w:autoSpaceDN w:val="0"/>
        <w:adjustRightInd w:val="0"/>
        <w:jc w:val="both"/>
        <w:rPr>
          <w:bCs/>
          <w:i/>
          <w:iCs/>
          <w:sz w:val="24"/>
        </w:rPr>
      </w:pPr>
      <w:r w:rsidRPr="00E15184">
        <w:rPr>
          <w:bCs/>
          <w:i/>
          <w:iCs/>
          <w:sz w:val="24"/>
        </w:rPr>
        <w:t>ÁNO – ponúkaná služba spĺňa uvedené podmienky</w:t>
      </w:r>
    </w:p>
    <w:p w14:paraId="2CE3805C" w14:textId="77777777" w:rsidR="00E15184" w:rsidRPr="00E15184" w:rsidRDefault="00E15184" w:rsidP="00E15184">
      <w:pPr>
        <w:autoSpaceDE w:val="0"/>
        <w:autoSpaceDN w:val="0"/>
        <w:adjustRightInd w:val="0"/>
        <w:jc w:val="both"/>
        <w:rPr>
          <w:bCs/>
          <w:i/>
          <w:iCs/>
          <w:sz w:val="24"/>
        </w:rPr>
      </w:pPr>
      <w:r w:rsidRPr="00E15184">
        <w:rPr>
          <w:bCs/>
          <w:i/>
          <w:iCs/>
          <w:sz w:val="24"/>
        </w:rPr>
        <w:t>NIE – ponúkaná služba uvedené  podmienky nespĺňa</w:t>
      </w:r>
    </w:p>
    <w:p w14:paraId="3842312E" w14:textId="17138CB2" w:rsidR="000F087B" w:rsidRPr="00E15184" w:rsidRDefault="00E15184" w:rsidP="00E15184">
      <w:pPr>
        <w:autoSpaceDE w:val="0"/>
        <w:autoSpaceDN w:val="0"/>
        <w:adjustRightInd w:val="0"/>
        <w:jc w:val="both"/>
        <w:rPr>
          <w:bCs/>
          <w:i/>
          <w:iCs/>
          <w:sz w:val="24"/>
        </w:rPr>
      </w:pPr>
      <w:r w:rsidRPr="00E15184">
        <w:rPr>
          <w:bCs/>
          <w:i/>
          <w:iCs/>
          <w:sz w:val="24"/>
        </w:rPr>
        <w:t>Doplniť – uviesť konkrétny/presný parameter</w:t>
      </w:r>
    </w:p>
    <w:p w14:paraId="6409383E" w14:textId="77777777" w:rsidR="00E15184" w:rsidRPr="00D44863" w:rsidRDefault="00E15184" w:rsidP="00E15184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7FF46CD" w14:textId="77777777" w:rsidR="00086181" w:rsidRDefault="00086181" w:rsidP="009F2B2C">
      <w:pPr>
        <w:autoSpaceDE w:val="0"/>
        <w:autoSpaceDN w:val="0"/>
        <w:adjustRightInd w:val="0"/>
        <w:jc w:val="center"/>
        <w:rPr>
          <w:b/>
          <w:sz w:val="24"/>
        </w:rPr>
      </w:pPr>
      <w:bookmarkStart w:id="0" w:name="_Hlk14951865"/>
    </w:p>
    <w:p w14:paraId="5B7DDA52" w14:textId="77777777" w:rsidR="00086181" w:rsidRDefault="00086181" w:rsidP="009F2B2C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5E65954A" w14:textId="174C0C3A" w:rsidR="00E34504" w:rsidRPr="00D44863" w:rsidRDefault="00E34504" w:rsidP="009F2B2C">
      <w:pPr>
        <w:autoSpaceDE w:val="0"/>
        <w:autoSpaceDN w:val="0"/>
        <w:adjustRightInd w:val="0"/>
        <w:jc w:val="center"/>
        <w:rPr>
          <w:b/>
          <w:sz w:val="24"/>
        </w:rPr>
      </w:pPr>
      <w:r w:rsidRPr="00D44863">
        <w:rPr>
          <w:b/>
          <w:sz w:val="24"/>
        </w:rPr>
        <w:t>Cenová ponuka zodpovedá cenám obvyklým v danom mieste a čase.</w:t>
      </w:r>
    </w:p>
    <w:bookmarkEnd w:id="0"/>
    <w:p w14:paraId="7A1D2114" w14:textId="77777777" w:rsidR="00D521DA" w:rsidRDefault="00D521DA" w:rsidP="009F2B2C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15CA6130" w14:textId="77777777" w:rsidR="00086181" w:rsidRDefault="00086181" w:rsidP="009F2B2C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4A183BEE" w14:textId="77777777" w:rsidR="00086181" w:rsidRPr="00D44863" w:rsidRDefault="00086181" w:rsidP="009F2B2C">
      <w:pPr>
        <w:autoSpaceDE w:val="0"/>
        <w:autoSpaceDN w:val="0"/>
        <w:adjustRightInd w:val="0"/>
        <w:jc w:val="center"/>
        <w:rPr>
          <w:b/>
          <w:sz w:val="24"/>
        </w:rPr>
      </w:pPr>
    </w:p>
    <w:p w14:paraId="764A4044" w14:textId="19906B10" w:rsidR="009F2B2C" w:rsidRDefault="009F2B2C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468101D" w14:textId="77777777" w:rsidR="009F2B2C" w:rsidRPr="00D44863" w:rsidRDefault="009F2B2C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5126D7CA" w14:textId="77777777" w:rsidR="00D83E5D" w:rsidRPr="00D44863" w:rsidRDefault="00D83E5D" w:rsidP="00A110C6">
      <w:pPr>
        <w:autoSpaceDE w:val="0"/>
        <w:autoSpaceDN w:val="0"/>
        <w:adjustRightInd w:val="0"/>
        <w:jc w:val="both"/>
        <w:rPr>
          <w:b/>
          <w:sz w:val="24"/>
        </w:rPr>
      </w:pPr>
      <w:r w:rsidRPr="00D44863">
        <w:rPr>
          <w:b/>
          <w:sz w:val="24"/>
        </w:rPr>
        <w:t xml:space="preserve">V </w:t>
      </w:r>
      <w:r w:rsidR="003A41B1">
        <w:rPr>
          <w:b/>
          <w:sz w:val="24"/>
        </w:rPr>
        <w:t>.............................</w:t>
      </w:r>
      <w:r w:rsidR="002F2DC3">
        <w:rPr>
          <w:b/>
          <w:sz w:val="24"/>
        </w:rPr>
        <w:t xml:space="preserve"> </w:t>
      </w:r>
      <w:r w:rsidRPr="00D44863">
        <w:rPr>
          <w:b/>
          <w:sz w:val="24"/>
        </w:rPr>
        <w:t xml:space="preserve">dňa </w:t>
      </w:r>
      <w:r w:rsidR="003A41B1">
        <w:rPr>
          <w:b/>
          <w:sz w:val="24"/>
        </w:rPr>
        <w:t>.................................</w:t>
      </w:r>
    </w:p>
    <w:p w14:paraId="5A3135A6" w14:textId="77777777" w:rsidR="00D83E5D" w:rsidRPr="00D44863" w:rsidRDefault="00D83E5D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CE41645" w14:textId="77777777" w:rsidR="00D83E5D" w:rsidRPr="00D44863" w:rsidRDefault="00D83E5D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743D4993" w14:textId="6E3C899B" w:rsidR="00E15184" w:rsidRDefault="00E15184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2377ED3B" w14:textId="77777777" w:rsidR="00E15184" w:rsidRPr="00D44863" w:rsidRDefault="00E15184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383E74BA" w14:textId="77777777" w:rsidR="008E7692" w:rsidRPr="00D44863" w:rsidRDefault="008E7692" w:rsidP="00A110C6">
      <w:pPr>
        <w:autoSpaceDE w:val="0"/>
        <w:autoSpaceDN w:val="0"/>
        <w:adjustRightInd w:val="0"/>
        <w:jc w:val="both"/>
        <w:rPr>
          <w:b/>
          <w:sz w:val="24"/>
        </w:rPr>
      </w:pPr>
    </w:p>
    <w:p w14:paraId="4F10C6A1" w14:textId="77777777" w:rsidR="00D83E5D" w:rsidRPr="00D44863" w:rsidRDefault="00D83E5D" w:rsidP="00A110C6">
      <w:pPr>
        <w:autoSpaceDE w:val="0"/>
        <w:autoSpaceDN w:val="0"/>
        <w:adjustRightInd w:val="0"/>
        <w:ind w:left="4248"/>
        <w:jc w:val="both"/>
        <w:rPr>
          <w:b/>
          <w:sz w:val="24"/>
        </w:rPr>
      </w:pPr>
      <w:r w:rsidRPr="00D44863">
        <w:rPr>
          <w:b/>
          <w:sz w:val="24"/>
        </w:rPr>
        <w:t>-----------------------------------------------------</w:t>
      </w:r>
    </w:p>
    <w:p w14:paraId="51A0FE21" w14:textId="77777777" w:rsidR="00B14B13" w:rsidRPr="00D44863" w:rsidRDefault="00D83E5D" w:rsidP="00A110C6">
      <w:pPr>
        <w:autoSpaceDE w:val="0"/>
        <w:autoSpaceDN w:val="0"/>
        <w:adjustRightInd w:val="0"/>
        <w:ind w:left="4248"/>
        <w:jc w:val="both"/>
        <w:rPr>
          <w:sz w:val="24"/>
        </w:rPr>
      </w:pPr>
      <w:r w:rsidRPr="00D44863">
        <w:rPr>
          <w:b/>
          <w:sz w:val="24"/>
        </w:rPr>
        <w:t xml:space="preserve">          </w:t>
      </w:r>
      <w:r w:rsidR="008E7692" w:rsidRPr="00D44863">
        <w:rPr>
          <w:b/>
          <w:sz w:val="24"/>
        </w:rPr>
        <w:t xml:space="preserve">         p</w:t>
      </w:r>
      <w:r w:rsidRPr="00D44863">
        <w:rPr>
          <w:b/>
          <w:sz w:val="24"/>
        </w:rPr>
        <w:t xml:space="preserve">odpis </w:t>
      </w:r>
      <w:r w:rsidR="008E7692" w:rsidRPr="00D44863">
        <w:rPr>
          <w:b/>
          <w:sz w:val="24"/>
        </w:rPr>
        <w:t>+ pečiatka</w:t>
      </w:r>
    </w:p>
    <w:sectPr w:rsidR="00B14B13" w:rsidRPr="00D44863" w:rsidSect="00E15C9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D55C7" w14:textId="77777777" w:rsidR="004A622E" w:rsidRDefault="004A622E" w:rsidP="002D4C9B">
      <w:r>
        <w:separator/>
      </w:r>
    </w:p>
  </w:endnote>
  <w:endnote w:type="continuationSeparator" w:id="0">
    <w:p w14:paraId="4E9E51A3" w14:textId="77777777" w:rsidR="004A622E" w:rsidRDefault="004A622E" w:rsidP="002D4C9B">
      <w:r>
        <w:continuationSeparator/>
      </w:r>
    </w:p>
  </w:endnote>
  <w:endnote w:type="continuationNotice" w:id="1">
    <w:p w14:paraId="0BF9265B" w14:textId="77777777" w:rsidR="004A622E" w:rsidRDefault="004A622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9086019"/>
      <w:docPartObj>
        <w:docPartGallery w:val="Page Numbers (Bottom of Page)"/>
        <w:docPartUnique/>
      </w:docPartObj>
    </w:sdtPr>
    <w:sdtContent>
      <w:p w14:paraId="2BC8C526" w14:textId="77777777" w:rsidR="00BE46AA" w:rsidRDefault="00BE46A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5E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0401E24" w14:textId="77777777" w:rsidR="00BE46AA" w:rsidRDefault="00BE46A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053648" w14:textId="77777777" w:rsidR="004A622E" w:rsidRDefault="004A622E" w:rsidP="002D4C9B">
      <w:r>
        <w:separator/>
      </w:r>
    </w:p>
  </w:footnote>
  <w:footnote w:type="continuationSeparator" w:id="0">
    <w:p w14:paraId="113BE47B" w14:textId="77777777" w:rsidR="004A622E" w:rsidRDefault="004A622E" w:rsidP="002D4C9B">
      <w:r>
        <w:continuationSeparator/>
      </w:r>
    </w:p>
  </w:footnote>
  <w:footnote w:type="continuationNotice" w:id="1">
    <w:p w14:paraId="6F133CB6" w14:textId="77777777" w:rsidR="004A622E" w:rsidRDefault="004A622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8D4EA" w14:textId="399A0A51" w:rsidR="00BE46AA" w:rsidRPr="002D4C9B" w:rsidRDefault="00BE46AA" w:rsidP="002D4C9B">
    <w:pPr>
      <w:autoSpaceDE w:val="0"/>
      <w:autoSpaceDN w:val="0"/>
      <w:adjustRightInd w:val="0"/>
      <w:rPr>
        <w:rFonts w:eastAsia="Batang"/>
        <w:b/>
        <w:bCs/>
        <w:sz w:val="28"/>
        <w:szCs w:val="24"/>
      </w:rPr>
    </w:pPr>
    <w:r>
      <w:rPr>
        <w:rFonts w:eastAsia="Batang"/>
        <w:b/>
        <w:bCs/>
        <w:sz w:val="28"/>
        <w:szCs w:val="24"/>
      </w:rPr>
      <w:t xml:space="preserve">Príloha č. </w:t>
    </w:r>
    <w:r w:rsidR="00583E6F">
      <w:rPr>
        <w:rFonts w:eastAsia="Batang"/>
        <w:b/>
        <w:bCs/>
        <w:sz w:val="28"/>
        <w:szCs w:val="24"/>
      </w:rPr>
      <w:t>1</w:t>
    </w:r>
    <w:r w:rsidRPr="00FD75B4">
      <w:rPr>
        <w:rFonts w:eastAsia="Batang"/>
        <w:b/>
        <w:bCs/>
        <w:sz w:val="28"/>
        <w:szCs w:val="24"/>
      </w:rPr>
      <w:t xml:space="preserve"> k Výzve na predloženie ponúk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E26CE"/>
    <w:multiLevelType w:val="hybridMultilevel"/>
    <w:tmpl w:val="D174F2D6"/>
    <w:lvl w:ilvl="0" w:tplc="AAE82680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852EAB"/>
    <w:multiLevelType w:val="hybridMultilevel"/>
    <w:tmpl w:val="5A0E3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ED18F1"/>
    <w:multiLevelType w:val="hybridMultilevel"/>
    <w:tmpl w:val="2012B4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36750"/>
    <w:multiLevelType w:val="hybridMultilevel"/>
    <w:tmpl w:val="6362363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58331E"/>
    <w:multiLevelType w:val="hybridMultilevel"/>
    <w:tmpl w:val="8524286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06A32"/>
    <w:multiLevelType w:val="hybridMultilevel"/>
    <w:tmpl w:val="083A1632"/>
    <w:lvl w:ilvl="0" w:tplc="041B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1230E"/>
    <w:multiLevelType w:val="hybridMultilevel"/>
    <w:tmpl w:val="EBE8E9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8A238A"/>
    <w:multiLevelType w:val="hybridMultilevel"/>
    <w:tmpl w:val="C1D226F6"/>
    <w:lvl w:ilvl="0" w:tplc="E41EFC6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2E1E04"/>
    <w:multiLevelType w:val="hybridMultilevel"/>
    <w:tmpl w:val="7ED2A57A"/>
    <w:lvl w:ilvl="0" w:tplc="5ED44B38">
      <w:numFmt w:val="bullet"/>
      <w:lvlText w:val="•"/>
      <w:lvlJc w:val="left"/>
      <w:pPr>
        <w:ind w:left="1065" w:hanging="705"/>
      </w:pPr>
      <w:rPr>
        <w:rFonts w:ascii="Times New Roman" w:eastAsia="Batang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48127B"/>
    <w:multiLevelType w:val="hybridMultilevel"/>
    <w:tmpl w:val="73283030"/>
    <w:lvl w:ilvl="0" w:tplc="041B0011">
      <w:start w:val="1"/>
      <w:numFmt w:val="decimal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30B12E4"/>
    <w:multiLevelType w:val="hybridMultilevel"/>
    <w:tmpl w:val="BAF858E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8E5638"/>
    <w:multiLevelType w:val="hybridMultilevel"/>
    <w:tmpl w:val="9724CE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520177"/>
    <w:multiLevelType w:val="hybridMultilevel"/>
    <w:tmpl w:val="AFAE50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54C27"/>
    <w:multiLevelType w:val="hybridMultilevel"/>
    <w:tmpl w:val="95E643B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104D2F"/>
    <w:multiLevelType w:val="hybridMultilevel"/>
    <w:tmpl w:val="DFFC6C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405747"/>
    <w:multiLevelType w:val="hybridMultilevel"/>
    <w:tmpl w:val="0B6A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C9728E"/>
    <w:multiLevelType w:val="hybridMultilevel"/>
    <w:tmpl w:val="2A5679C6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CA4695"/>
    <w:multiLevelType w:val="hybridMultilevel"/>
    <w:tmpl w:val="0B7874D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D967F5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4A1EF2"/>
    <w:multiLevelType w:val="hybridMultilevel"/>
    <w:tmpl w:val="C11245E4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76E14C2"/>
    <w:multiLevelType w:val="hybridMultilevel"/>
    <w:tmpl w:val="DA30F0DA"/>
    <w:lvl w:ilvl="0" w:tplc="BD2A6A00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3F5301"/>
    <w:multiLevelType w:val="hybridMultilevel"/>
    <w:tmpl w:val="F1E808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2025C9"/>
    <w:multiLevelType w:val="hybridMultilevel"/>
    <w:tmpl w:val="97703C66"/>
    <w:lvl w:ilvl="0" w:tplc="10804AA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6E0BB9"/>
    <w:multiLevelType w:val="hybridMultilevel"/>
    <w:tmpl w:val="0AF4ABEA"/>
    <w:lvl w:ilvl="0" w:tplc="CE064D7C">
      <w:start w:val="5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4305774">
    <w:abstractNumId w:val="1"/>
  </w:num>
  <w:num w:numId="2" w16cid:durableId="513807089">
    <w:abstractNumId w:val="2"/>
  </w:num>
  <w:num w:numId="3" w16cid:durableId="1491672338">
    <w:abstractNumId w:val="8"/>
  </w:num>
  <w:num w:numId="4" w16cid:durableId="715394193">
    <w:abstractNumId w:val="15"/>
  </w:num>
  <w:num w:numId="5" w16cid:durableId="1744371884">
    <w:abstractNumId w:val="11"/>
  </w:num>
  <w:num w:numId="6" w16cid:durableId="1813593559">
    <w:abstractNumId w:val="22"/>
  </w:num>
  <w:num w:numId="7" w16cid:durableId="172306756">
    <w:abstractNumId w:val="14"/>
  </w:num>
  <w:num w:numId="8" w16cid:durableId="1326125579">
    <w:abstractNumId w:val="7"/>
  </w:num>
  <w:num w:numId="9" w16cid:durableId="1808812869">
    <w:abstractNumId w:val="20"/>
  </w:num>
  <w:num w:numId="10" w16cid:durableId="1138691339">
    <w:abstractNumId w:val="12"/>
  </w:num>
  <w:num w:numId="11" w16cid:durableId="233590472">
    <w:abstractNumId w:val="21"/>
  </w:num>
  <w:num w:numId="12" w16cid:durableId="1426998298">
    <w:abstractNumId w:val="18"/>
  </w:num>
  <w:num w:numId="13" w16cid:durableId="677078501">
    <w:abstractNumId w:val="17"/>
  </w:num>
  <w:num w:numId="14" w16cid:durableId="1146238535">
    <w:abstractNumId w:val="0"/>
  </w:num>
  <w:num w:numId="15" w16cid:durableId="357513725">
    <w:abstractNumId w:val="19"/>
  </w:num>
  <w:num w:numId="16" w16cid:durableId="1809131602">
    <w:abstractNumId w:val="23"/>
  </w:num>
  <w:num w:numId="17" w16cid:durableId="818958381">
    <w:abstractNumId w:val="3"/>
  </w:num>
  <w:num w:numId="18" w16cid:durableId="1286036038">
    <w:abstractNumId w:val="6"/>
  </w:num>
  <w:num w:numId="19" w16cid:durableId="1034772652">
    <w:abstractNumId w:val="13"/>
  </w:num>
  <w:num w:numId="20" w16cid:durableId="1144546519">
    <w:abstractNumId w:val="10"/>
  </w:num>
  <w:num w:numId="21" w16cid:durableId="1849828576">
    <w:abstractNumId w:val="16"/>
  </w:num>
  <w:num w:numId="22" w16cid:durableId="1459647407">
    <w:abstractNumId w:val="9"/>
  </w:num>
  <w:num w:numId="23" w16cid:durableId="210653185">
    <w:abstractNumId w:val="4"/>
  </w:num>
  <w:num w:numId="24" w16cid:durableId="15103666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5B4"/>
    <w:rsid w:val="000028B2"/>
    <w:rsid w:val="00007440"/>
    <w:rsid w:val="00011D04"/>
    <w:rsid w:val="0001541A"/>
    <w:rsid w:val="000247BC"/>
    <w:rsid w:val="0002688F"/>
    <w:rsid w:val="00026BE0"/>
    <w:rsid w:val="00034F80"/>
    <w:rsid w:val="000374C1"/>
    <w:rsid w:val="000413D0"/>
    <w:rsid w:val="00042BC5"/>
    <w:rsid w:val="000464BA"/>
    <w:rsid w:val="00047777"/>
    <w:rsid w:val="00052550"/>
    <w:rsid w:val="00054656"/>
    <w:rsid w:val="00056801"/>
    <w:rsid w:val="00074D9D"/>
    <w:rsid w:val="00086181"/>
    <w:rsid w:val="00091EA2"/>
    <w:rsid w:val="000B0B3B"/>
    <w:rsid w:val="000C2331"/>
    <w:rsid w:val="000C3767"/>
    <w:rsid w:val="000C49C6"/>
    <w:rsid w:val="000C7422"/>
    <w:rsid w:val="000C7AF0"/>
    <w:rsid w:val="000D0CC3"/>
    <w:rsid w:val="000D17A0"/>
    <w:rsid w:val="000D3E71"/>
    <w:rsid w:val="000E0BD4"/>
    <w:rsid w:val="000F087B"/>
    <w:rsid w:val="000F374F"/>
    <w:rsid w:val="000F6DF1"/>
    <w:rsid w:val="000F7A1B"/>
    <w:rsid w:val="000F7B33"/>
    <w:rsid w:val="00100663"/>
    <w:rsid w:val="00101730"/>
    <w:rsid w:val="00103843"/>
    <w:rsid w:val="00104601"/>
    <w:rsid w:val="00107765"/>
    <w:rsid w:val="00111FE3"/>
    <w:rsid w:val="00115D51"/>
    <w:rsid w:val="001200FF"/>
    <w:rsid w:val="001219C6"/>
    <w:rsid w:val="0014174D"/>
    <w:rsid w:val="0014188A"/>
    <w:rsid w:val="00142C46"/>
    <w:rsid w:val="0015174E"/>
    <w:rsid w:val="001524A0"/>
    <w:rsid w:val="0015312F"/>
    <w:rsid w:val="00167FB8"/>
    <w:rsid w:val="00170165"/>
    <w:rsid w:val="00170FE0"/>
    <w:rsid w:val="001740BB"/>
    <w:rsid w:val="00174911"/>
    <w:rsid w:val="00180246"/>
    <w:rsid w:val="00180AD9"/>
    <w:rsid w:val="001813D3"/>
    <w:rsid w:val="001844C7"/>
    <w:rsid w:val="00187E01"/>
    <w:rsid w:val="00192E1F"/>
    <w:rsid w:val="001A24C1"/>
    <w:rsid w:val="001A32FD"/>
    <w:rsid w:val="001A4EDD"/>
    <w:rsid w:val="001A6124"/>
    <w:rsid w:val="001B0A21"/>
    <w:rsid w:val="001B1FC4"/>
    <w:rsid w:val="001B6653"/>
    <w:rsid w:val="001B7D34"/>
    <w:rsid w:val="001C6359"/>
    <w:rsid w:val="001D1BAB"/>
    <w:rsid w:val="001D3B3E"/>
    <w:rsid w:val="001D5218"/>
    <w:rsid w:val="001E079C"/>
    <w:rsid w:val="001E2F7A"/>
    <w:rsid w:val="001F5AFB"/>
    <w:rsid w:val="001F63BE"/>
    <w:rsid w:val="001F777D"/>
    <w:rsid w:val="00201F0B"/>
    <w:rsid w:val="00211DE7"/>
    <w:rsid w:val="0021206E"/>
    <w:rsid w:val="002151A6"/>
    <w:rsid w:val="00227FF3"/>
    <w:rsid w:val="00234063"/>
    <w:rsid w:val="002359BC"/>
    <w:rsid w:val="00252502"/>
    <w:rsid w:val="00256BAB"/>
    <w:rsid w:val="00256EA5"/>
    <w:rsid w:val="00263211"/>
    <w:rsid w:val="0026322D"/>
    <w:rsid w:val="00264F51"/>
    <w:rsid w:val="0026597E"/>
    <w:rsid w:val="00270002"/>
    <w:rsid w:val="00271D5E"/>
    <w:rsid w:val="00273259"/>
    <w:rsid w:val="0027662A"/>
    <w:rsid w:val="00282317"/>
    <w:rsid w:val="00282DB2"/>
    <w:rsid w:val="002927DF"/>
    <w:rsid w:val="00292BD9"/>
    <w:rsid w:val="0029573E"/>
    <w:rsid w:val="002A008E"/>
    <w:rsid w:val="002A3A4B"/>
    <w:rsid w:val="002A3FA1"/>
    <w:rsid w:val="002B5661"/>
    <w:rsid w:val="002B6A2E"/>
    <w:rsid w:val="002C7A18"/>
    <w:rsid w:val="002D3249"/>
    <w:rsid w:val="002D4C9B"/>
    <w:rsid w:val="002D7429"/>
    <w:rsid w:val="002E1D43"/>
    <w:rsid w:val="002E36D8"/>
    <w:rsid w:val="002E50E4"/>
    <w:rsid w:val="002F2DC3"/>
    <w:rsid w:val="002F3B63"/>
    <w:rsid w:val="002F418A"/>
    <w:rsid w:val="002F482D"/>
    <w:rsid w:val="00313172"/>
    <w:rsid w:val="00313D26"/>
    <w:rsid w:val="0031523B"/>
    <w:rsid w:val="00322F75"/>
    <w:rsid w:val="00324B2C"/>
    <w:rsid w:val="00326829"/>
    <w:rsid w:val="003401BE"/>
    <w:rsid w:val="00343134"/>
    <w:rsid w:val="00343BB3"/>
    <w:rsid w:val="00350FBF"/>
    <w:rsid w:val="00353D6D"/>
    <w:rsid w:val="00354EEB"/>
    <w:rsid w:val="00385EC7"/>
    <w:rsid w:val="00393830"/>
    <w:rsid w:val="003A2397"/>
    <w:rsid w:val="003A41B1"/>
    <w:rsid w:val="003A42FA"/>
    <w:rsid w:val="003B24C3"/>
    <w:rsid w:val="003B2F63"/>
    <w:rsid w:val="003B4CF2"/>
    <w:rsid w:val="003C2AA2"/>
    <w:rsid w:val="003C75B1"/>
    <w:rsid w:val="003D0EBF"/>
    <w:rsid w:val="003D2029"/>
    <w:rsid w:val="003D3444"/>
    <w:rsid w:val="003D68E0"/>
    <w:rsid w:val="003E2001"/>
    <w:rsid w:val="003E24BE"/>
    <w:rsid w:val="003E3EB0"/>
    <w:rsid w:val="003E7F4B"/>
    <w:rsid w:val="0040379D"/>
    <w:rsid w:val="00407B5E"/>
    <w:rsid w:val="0041032E"/>
    <w:rsid w:val="0041182C"/>
    <w:rsid w:val="00413A16"/>
    <w:rsid w:val="0041451D"/>
    <w:rsid w:val="004149C1"/>
    <w:rsid w:val="00416D99"/>
    <w:rsid w:val="004221EB"/>
    <w:rsid w:val="00423126"/>
    <w:rsid w:val="00423B41"/>
    <w:rsid w:val="00432A32"/>
    <w:rsid w:val="00433257"/>
    <w:rsid w:val="00437655"/>
    <w:rsid w:val="0044277D"/>
    <w:rsid w:val="00446758"/>
    <w:rsid w:val="00447F34"/>
    <w:rsid w:val="004510F8"/>
    <w:rsid w:val="00463FD9"/>
    <w:rsid w:val="00464048"/>
    <w:rsid w:val="00464D65"/>
    <w:rsid w:val="00472E08"/>
    <w:rsid w:val="004736FA"/>
    <w:rsid w:val="004754A9"/>
    <w:rsid w:val="004767CD"/>
    <w:rsid w:val="00481207"/>
    <w:rsid w:val="004816E2"/>
    <w:rsid w:val="004817CD"/>
    <w:rsid w:val="004839B0"/>
    <w:rsid w:val="00492969"/>
    <w:rsid w:val="004A0DEC"/>
    <w:rsid w:val="004A316A"/>
    <w:rsid w:val="004A622E"/>
    <w:rsid w:val="004B0BE5"/>
    <w:rsid w:val="004C0C8E"/>
    <w:rsid w:val="004C5FBA"/>
    <w:rsid w:val="004D4461"/>
    <w:rsid w:val="004F1E45"/>
    <w:rsid w:val="004F29C9"/>
    <w:rsid w:val="004F5719"/>
    <w:rsid w:val="00500587"/>
    <w:rsid w:val="005205AD"/>
    <w:rsid w:val="00522036"/>
    <w:rsid w:val="005256CB"/>
    <w:rsid w:val="00530971"/>
    <w:rsid w:val="00535D8D"/>
    <w:rsid w:val="00537007"/>
    <w:rsid w:val="00537D57"/>
    <w:rsid w:val="00542CF0"/>
    <w:rsid w:val="00543223"/>
    <w:rsid w:val="0054555C"/>
    <w:rsid w:val="00546AF4"/>
    <w:rsid w:val="00547B74"/>
    <w:rsid w:val="00551778"/>
    <w:rsid w:val="005518A4"/>
    <w:rsid w:val="00553B49"/>
    <w:rsid w:val="00554FB8"/>
    <w:rsid w:val="00556538"/>
    <w:rsid w:val="00565C4B"/>
    <w:rsid w:val="0057265C"/>
    <w:rsid w:val="005827A1"/>
    <w:rsid w:val="005835B2"/>
    <w:rsid w:val="00583E6F"/>
    <w:rsid w:val="00586CD9"/>
    <w:rsid w:val="00592F94"/>
    <w:rsid w:val="00593263"/>
    <w:rsid w:val="00595A0C"/>
    <w:rsid w:val="005A73EF"/>
    <w:rsid w:val="005B536C"/>
    <w:rsid w:val="005C6CB2"/>
    <w:rsid w:val="005C7BB2"/>
    <w:rsid w:val="005D026D"/>
    <w:rsid w:val="005E61F0"/>
    <w:rsid w:val="005F7058"/>
    <w:rsid w:val="00602724"/>
    <w:rsid w:val="00607DCA"/>
    <w:rsid w:val="0061474A"/>
    <w:rsid w:val="006233A3"/>
    <w:rsid w:val="00623959"/>
    <w:rsid w:val="0062591E"/>
    <w:rsid w:val="006269E9"/>
    <w:rsid w:val="0062734E"/>
    <w:rsid w:val="00627906"/>
    <w:rsid w:val="00630E42"/>
    <w:rsid w:val="006312FA"/>
    <w:rsid w:val="00631779"/>
    <w:rsid w:val="006443D6"/>
    <w:rsid w:val="00651A77"/>
    <w:rsid w:val="00651CBF"/>
    <w:rsid w:val="00652F7B"/>
    <w:rsid w:val="006533A7"/>
    <w:rsid w:val="00656F92"/>
    <w:rsid w:val="00673477"/>
    <w:rsid w:val="0067477A"/>
    <w:rsid w:val="00677B10"/>
    <w:rsid w:val="006825E8"/>
    <w:rsid w:val="0068754D"/>
    <w:rsid w:val="006877D3"/>
    <w:rsid w:val="00693A9B"/>
    <w:rsid w:val="00694EEB"/>
    <w:rsid w:val="00695AE1"/>
    <w:rsid w:val="00695ECE"/>
    <w:rsid w:val="006A6BF1"/>
    <w:rsid w:val="006B06E4"/>
    <w:rsid w:val="006C06F4"/>
    <w:rsid w:val="006C1578"/>
    <w:rsid w:val="006D2AAB"/>
    <w:rsid w:val="006D751C"/>
    <w:rsid w:val="006D75A6"/>
    <w:rsid w:val="006F70C2"/>
    <w:rsid w:val="006F7D82"/>
    <w:rsid w:val="00700636"/>
    <w:rsid w:val="00701712"/>
    <w:rsid w:val="00703919"/>
    <w:rsid w:val="0071529A"/>
    <w:rsid w:val="00717404"/>
    <w:rsid w:val="00717536"/>
    <w:rsid w:val="00722BF7"/>
    <w:rsid w:val="00724DAD"/>
    <w:rsid w:val="0072600E"/>
    <w:rsid w:val="007266D5"/>
    <w:rsid w:val="00732045"/>
    <w:rsid w:val="00732948"/>
    <w:rsid w:val="0073661E"/>
    <w:rsid w:val="0073695C"/>
    <w:rsid w:val="0074495F"/>
    <w:rsid w:val="00753B46"/>
    <w:rsid w:val="007555D7"/>
    <w:rsid w:val="0076080F"/>
    <w:rsid w:val="007616DB"/>
    <w:rsid w:val="007633EB"/>
    <w:rsid w:val="0076585F"/>
    <w:rsid w:val="00765DBA"/>
    <w:rsid w:val="00765F57"/>
    <w:rsid w:val="00771D2F"/>
    <w:rsid w:val="00771FAA"/>
    <w:rsid w:val="00773AE5"/>
    <w:rsid w:val="00791176"/>
    <w:rsid w:val="007938CB"/>
    <w:rsid w:val="0079456A"/>
    <w:rsid w:val="007A59B3"/>
    <w:rsid w:val="007B0C10"/>
    <w:rsid w:val="007B1A65"/>
    <w:rsid w:val="007B313D"/>
    <w:rsid w:val="007B3C20"/>
    <w:rsid w:val="007B6627"/>
    <w:rsid w:val="007C038B"/>
    <w:rsid w:val="007C0F2D"/>
    <w:rsid w:val="007C0FD6"/>
    <w:rsid w:val="007C2F5B"/>
    <w:rsid w:val="007D30E6"/>
    <w:rsid w:val="007D6900"/>
    <w:rsid w:val="007D6B6A"/>
    <w:rsid w:val="007D7924"/>
    <w:rsid w:val="007E119D"/>
    <w:rsid w:val="007E1E16"/>
    <w:rsid w:val="007E3626"/>
    <w:rsid w:val="007F2458"/>
    <w:rsid w:val="007F2CD2"/>
    <w:rsid w:val="007F600B"/>
    <w:rsid w:val="007F6DF3"/>
    <w:rsid w:val="007F7C40"/>
    <w:rsid w:val="008073ED"/>
    <w:rsid w:val="00811BC7"/>
    <w:rsid w:val="008173EC"/>
    <w:rsid w:val="00821EA5"/>
    <w:rsid w:val="00827918"/>
    <w:rsid w:val="00830315"/>
    <w:rsid w:val="00844D2E"/>
    <w:rsid w:val="008464FB"/>
    <w:rsid w:val="008465EA"/>
    <w:rsid w:val="0084713F"/>
    <w:rsid w:val="00863E80"/>
    <w:rsid w:val="00863EA3"/>
    <w:rsid w:val="00863F26"/>
    <w:rsid w:val="00866286"/>
    <w:rsid w:val="0086791B"/>
    <w:rsid w:val="00872542"/>
    <w:rsid w:val="008832D8"/>
    <w:rsid w:val="00883C81"/>
    <w:rsid w:val="00887BE1"/>
    <w:rsid w:val="008900F1"/>
    <w:rsid w:val="00891975"/>
    <w:rsid w:val="00895B3C"/>
    <w:rsid w:val="008A03FE"/>
    <w:rsid w:val="008A1406"/>
    <w:rsid w:val="008A3221"/>
    <w:rsid w:val="008A54DB"/>
    <w:rsid w:val="008A55B4"/>
    <w:rsid w:val="008A5AF1"/>
    <w:rsid w:val="008A78FC"/>
    <w:rsid w:val="008B5D5C"/>
    <w:rsid w:val="008C2AF8"/>
    <w:rsid w:val="008C502D"/>
    <w:rsid w:val="008E4F06"/>
    <w:rsid w:val="008E7692"/>
    <w:rsid w:val="009062B2"/>
    <w:rsid w:val="009143D9"/>
    <w:rsid w:val="009270E7"/>
    <w:rsid w:val="00944B74"/>
    <w:rsid w:val="00946F06"/>
    <w:rsid w:val="00952FA7"/>
    <w:rsid w:val="00960129"/>
    <w:rsid w:val="00961E47"/>
    <w:rsid w:val="0096635E"/>
    <w:rsid w:val="009669BB"/>
    <w:rsid w:val="009674AB"/>
    <w:rsid w:val="00975AD9"/>
    <w:rsid w:val="009801CC"/>
    <w:rsid w:val="0098221A"/>
    <w:rsid w:val="009827B1"/>
    <w:rsid w:val="00983A5D"/>
    <w:rsid w:val="009878F0"/>
    <w:rsid w:val="00993AFF"/>
    <w:rsid w:val="00996A11"/>
    <w:rsid w:val="009B1D0D"/>
    <w:rsid w:val="009B394D"/>
    <w:rsid w:val="009C165D"/>
    <w:rsid w:val="009E012D"/>
    <w:rsid w:val="009E6143"/>
    <w:rsid w:val="009F047C"/>
    <w:rsid w:val="009F2B2C"/>
    <w:rsid w:val="00A033AA"/>
    <w:rsid w:val="00A03E6F"/>
    <w:rsid w:val="00A10BE1"/>
    <w:rsid w:val="00A110C6"/>
    <w:rsid w:val="00A11C42"/>
    <w:rsid w:val="00A14093"/>
    <w:rsid w:val="00A21822"/>
    <w:rsid w:val="00A22050"/>
    <w:rsid w:val="00A34593"/>
    <w:rsid w:val="00A35AD2"/>
    <w:rsid w:val="00A37BFC"/>
    <w:rsid w:val="00A4011C"/>
    <w:rsid w:val="00A46A61"/>
    <w:rsid w:val="00A46FAB"/>
    <w:rsid w:val="00A50F86"/>
    <w:rsid w:val="00A66A48"/>
    <w:rsid w:val="00A73E7D"/>
    <w:rsid w:val="00A74E99"/>
    <w:rsid w:val="00A9042A"/>
    <w:rsid w:val="00A91683"/>
    <w:rsid w:val="00A948BE"/>
    <w:rsid w:val="00A95F8A"/>
    <w:rsid w:val="00AA0861"/>
    <w:rsid w:val="00AA1BA2"/>
    <w:rsid w:val="00AA5A32"/>
    <w:rsid w:val="00AA6DBC"/>
    <w:rsid w:val="00AB1947"/>
    <w:rsid w:val="00AB4114"/>
    <w:rsid w:val="00AB5616"/>
    <w:rsid w:val="00AB5D5D"/>
    <w:rsid w:val="00AC1C95"/>
    <w:rsid w:val="00AC2616"/>
    <w:rsid w:val="00AC6CA2"/>
    <w:rsid w:val="00AD6549"/>
    <w:rsid w:val="00AE16A8"/>
    <w:rsid w:val="00AE4379"/>
    <w:rsid w:val="00AF39D5"/>
    <w:rsid w:val="00B00557"/>
    <w:rsid w:val="00B005E0"/>
    <w:rsid w:val="00B02529"/>
    <w:rsid w:val="00B025E6"/>
    <w:rsid w:val="00B03570"/>
    <w:rsid w:val="00B04BF3"/>
    <w:rsid w:val="00B075B0"/>
    <w:rsid w:val="00B129BF"/>
    <w:rsid w:val="00B147C2"/>
    <w:rsid w:val="00B14B13"/>
    <w:rsid w:val="00B2655F"/>
    <w:rsid w:val="00B32347"/>
    <w:rsid w:val="00B33175"/>
    <w:rsid w:val="00B335A2"/>
    <w:rsid w:val="00B36617"/>
    <w:rsid w:val="00B43249"/>
    <w:rsid w:val="00B451D4"/>
    <w:rsid w:val="00B51A83"/>
    <w:rsid w:val="00B55285"/>
    <w:rsid w:val="00B557A3"/>
    <w:rsid w:val="00B55D3D"/>
    <w:rsid w:val="00B5691E"/>
    <w:rsid w:val="00B60F07"/>
    <w:rsid w:val="00B721E4"/>
    <w:rsid w:val="00B7642B"/>
    <w:rsid w:val="00B80FF0"/>
    <w:rsid w:val="00B81233"/>
    <w:rsid w:val="00B8707E"/>
    <w:rsid w:val="00B947D8"/>
    <w:rsid w:val="00B95D03"/>
    <w:rsid w:val="00B96A16"/>
    <w:rsid w:val="00B9753B"/>
    <w:rsid w:val="00BA5BE6"/>
    <w:rsid w:val="00BA6855"/>
    <w:rsid w:val="00BC1B7F"/>
    <w:rsid w:val="00BC3E21"/>
    <w:rsid w:val="00BD0E36"/>
    <w:rsid w:val="00BE11A4"/>
    <w:rsid w:val="00BE11C0"/>
    <w:rsid w:val="00BE46AA"/>
    <w:rsid w:val="00BE54CE"/>
    <w:rsid w:val="00BE59C8"/>
    <w:rsid w:val="00BE6F28"/>
    <w:rsid w:val="00BE754F"/>
    <w:rsid w:val="00BE7BA7"/>
    <w:rsid w:val="00BF0991"/>
    <w:rsid w:val="00C03305"/>
    <w:rsid w:val="00C10C0A"/>
    <w:rsid w:val="00C21F8A"/>
    <w:rsid w:val="00C22EB4"/>
    <w:rsid w:val="00C24B8D"/>
    <w:rsid w:val="00C2544E"/>
    <w:rsid w:val="00C405AB"/>
    <w:rsid w:val="00C44381"/>
    <w:rsid w:val="00C46365"/>
    <w:rsid w:val="00C56176"/>
    <w:rsid w:val="00C5770B"/>
    <w:rsid w:val="00C60BC3"/>
    <w:rsid w:val="00C636D5"/>
    <w:rsid w:val="00C66657"/>
    <w:rsid w:val="00C732D3"/>
    <w:rsid w:val="00C74F37"/>
    <w:rsid w:val="00C75E36"/>
    <w:rsid w:val="00C825B9"/>
    <w:rsid w:val="00CB296A"/>
    <w:rsid w:val="00CB34B3"/>
    <w:rsid w:val="00CB6E64"/>
    <w:rsid w:val="00CC1853"/>
    <w:rsid w:val="00CC3576"/>
    <w:rsid w:val="00CD0966"/>
    <w:rsid w:val="00CE4AB7"/>
    <w:rsid w:val="00CE7F59"/>
    <w:rsid w:val="00CF7C45"/>
    <w:rsid w:val="00D065AA"/>
    <w:rsid w:val="00D07F58"/>
    <w:rsid w:val="00D142B7"/>
    <w:rsid w:val="00D22147"/>
    <w:rsid w:val="00D279BD"/>
    <w:rsid w:val="00D44863"/>
    <w:rsid w:val="00D44F1F"/>
    <w:rsid w:val="00D45051"/>
    <w:rsid w:val="00D50B7E"/>
    <w:rsid w:val="00D51742"/>
    <w:rsid w:val="00D521DA"/>
    <w:rsid w:val="00D525FD"/>
    <w:rsid w:val="00D533BA"/>
    <w:rsid w:val="00D55786"/>
    <w:rsid w:val="00D5629E"/>
    <w:rsid w:val="00D60DC7"/>
    <w:rsid w:val="00D646A9"/>
    <w:rsid w:val="00D6619C"/>
    <w:rsid w:val="00D81B5C"/>
    <w:rsid w:val="00D826D7"/>
    <w:rsid w:val="00D832B8"/>
    <w:rsid w:val="00D83E5D"/>
    <w:rsid w:val="00D94D9E"/>
    <w:rsid w:val="00D95269"/>
    <w:rsid w:val="00D95E94"/>
    <w:rsid w:val="00DA3EDE"/>
    <w:rsid w:val="00DA46C9"/>
    <w:rsid w:val="00DA6D8C"/>
    <w:rsid w:val="00DA74FD"/>
    <w:rsid w:val="00DB0322"/>
    <w:rsid w:val="00DB1644"/>
    <w:rsid w:val="00DC636B"/>
    <w:rsid w:val="00DD3A1F"/>
    <w:rsid w:val="00DD40E9"/>
    <w:rsid w:val="00DE2389"/>
    <w:rsid w:val="00DE2433"/>
    <w:rsid w:val="00DE2940"/>
    <w:rsid w:val="00DE5990"/>
    <w:rsid w:val="00DE7A55"/>
    <w:rsid w:val="00DF0B01"/>
    <w:rsid w:val="00DF3B79"/>
    <w:rsid w:val="00DF4BE5"/>
    <w:rsid w:val="00DF52F3"/>
    <w:rsid w:val="00E04960"/>
    <w:rsid w:val="00E05E34"/>
    <w:rsid w:val="00E11996"/>
    <w:rsid w:val="00E1274B"/>
    <w:rsid w:val="00E12970"/>
    <w:rsid w:val="00E15184"/>
    <w:rsid w:val="00E15C9D"/>
    <w:rsid w:val="00E15CC5"/>
    <w:rsid w:val="00E33945"/>
    <w:rsid w:val="00E34504"/>
    <w:rsid w:val="00E45B07"/>
    <w:rsid w:val="00E5053D"/>
    <w:rsid w:val="00E5078C"/>
    <w:rsid w:val="00E538CE"/>
    <w:rsid w:val="00E65983"/>
    <w:rsid w:val="00E70B92"/>
    <w:rsid w:val="00E805B5"/>
    <w:rsid w:val="00E83A30"/>
    <w:rsid w:val="00E84E4C"/>
    <w:rsid w:val="00E927C1"/>
    <w:rsid w:val="00EA7AFA"/>
    <w:rsid w:val="00EB62AE"/>
    <w:rsid w:val="00EC1C33"/>
    <w:rsid w:val="00EC38DB"/>
    <w:rsid w:val="00EC555E"/>
    <w:rsid w:val="00ED3BC4"/>
    <w:rsid w:val="00ED6DE9"/>
    <w:rsid w:val="00ED7D01"/>
    <w:rsid w:val="00EE0DFF"/>
    <w:rsid w:val="00EE3636"/>
    <w:rsid w:val="00EE6D5C"/>
    <w:rsid w:val="00EF3030"/>
    <w:rsid w:val="00EF7983"/>
    <w:rsid w:val="00F009F9"/>
    <w:rsid w:val="00F025F4"/>
    <w:rsid w:val="00F04134"/>
    <w:rsid w:val="00F04E1E"/>
    <w:rsid w:val="00F074A4"/>
    <w:rsid w:val="00F1481A"/>
    <w:rsid w:val="00F175EB"/>
    <w:rsid w:val="00F20014"/>
    <w:rsid w:val="00F21508"/>
    <w:rsid w:val="00F24A65"/>
    <w:rsid w:val="00F36B2B"/>
    <w:rsid w:val="00F42C49"/>
    <w:rsid w:val="00F470E0"/>
    <w:rsid w:val="00F600CE"/>
    <w:rsid w:val="00F63026"/>
    <w:rsid w:val="00F75E01"/>
    <w:rsid w:val="00F778C9"/>
    <w:rsid w:val="00F86721"/>
    <w:rsid w:val="00F86C9F"/>
    <w:rsid w:val="00F9690E"/>
    <w:rsid w:val="00FA0A2F"/>
    <w:rsid w:val="00FA32F3"/>
    <w:rsid w:val="00FA5433"/>
    <w:rsid w:val="00FA6047"/>
    <w:rsid w:val="00FB3A18"/>
    <w:rsid w:val="00FB6C8C"/>
    <w:rsid w:val="00FC2A42"/>
    <w:rsid w:val="00FC5204"/>
    <w:rsid w:val="00FC557B"/>
    <w:rsid w:val="00FC6D42"/>
    <w:rsid w:val="00FD75B4"/>
    <w:rsid w:val="00FE1D8D"/>
    <w:rsid w:val="00FE435D"/>
    <w:rsid w:val="00FF3275"/>
    <w:rsid w:val="00FF4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2E7C9"/>
  <w15:docId w15:val="{55102479-38FD-4C24-860E-E60E5B983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75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D7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FD75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2D4C9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4C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2D4C9B"/>
    <w:pPr>
      <w:spacing w:after="120"/>
    </w:pPr>
    <w:rPr>
      <w:lang w:val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2D4C9B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Kapiotola2">
    <w:name w:val="Kapiotola2"/>
    <w:basedOn w:val="Normlny"/>
    <w:qFormat/>
    <w:rsid w:val="002D4C9B"/>
    <w:pPr>
      <w:keepNext/>
      <w:keepLines/>
      <w:spacing w:after="120"/>
      <w:jc w:val="center"/>
    </w:pPr>
    <w:rPr>
      <w:rFonts w:ascii="Tahoma" w:eastAsiaTheme="majorEastAsia" w:hAnsi="Tahoma" w:cstheme="majorBidi"/>
      <w:b/>
      <w:sz w:val="22"/>
      <w:szCs w:val="32"/>
      <w:lang w:val="cs-CZ"/>
    </w:rPr>
  </w:style>
  <w:style w:type="table" w:customStyle="1" w:styleId="Mriekatabuky1">
    <w:name w:val="Mriežka tabuľky1"/>
    <w:basedOn w:val="Normlnatabuka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59"/>
    <w:rsid w:val="004467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525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525FD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apple-converted-space">
    <w:name w:val="apple-converted-space"/>
    <w:rsid w:val="00D521DA"/>
  </w:style>
  <w:style w:type="character" w:styleId="Hypertextovprepojenie">
    <w:name w:val="Hyperlink"/>
    <w:basedOn w:val="Predvolenpsmoodseku"/>
    <w:uiPriority w:val="99"/>
    <w:unhideWhenUsed/>
    <w:rsid w:val="008A55B4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8A55B4"/>
    <w:rPr>
      <w:color w:val="605E5C"/>
      <w:shd w:val="clear" w:color="auto" w:fill="E1DFDD"/>
    </w:rPr>
  </w:style>
  <w:style w:type="character" w:customStyle="1" w:styleId="wrap">
    <w:name w:val="wrap"/>
    <w:basedOn w:val="Predvolenpsmoodseku"/>
    <w:rsid w:val="0096635E"/>
  </w:style>
  <w:style w:type="table" w:customStyle="1" w:styleId="Mriekatabuky4">
    <w:name w:val="Mriežka tabuľky4"/>
    <w:basedOn w:val="Normlnatabuka"/>
    <w:next w:val="Mriekatabuky"/>
    <w:uiPriority w:val="39"/>
    <w:rsid w:val="009F2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EPIC Partner a.s.</cp:lastModifiedBy>
  <cp:revision>23</cp:revision>
  <cp:lastPrinted>2022-06-13T07:54:00Z</cp:lastPrinted>
  <dcterms:created xsi:type="dcterms:W3CDTF">2022-04-04T14:05:00Z</dcterms:created>
  <dcterms:modified xsi:type="dcterms:W3CDTF">2025-03-24T13:24:00Z</dcterms:modified>
</cp:coreProperties>
</file>