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28172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Nákup kameniva pre OZ Východ </w:t>
            </w:r>
            <w:bookmarkStart w:id="0" w:name="_GoBack"/>
            <w:bookmarkEnd w:id="0"/>
            <w:r w:rsidR="00BC1FB2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_ 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časť A - výzva č. </w:t>
            </w:r>
            <w:r w:rsidR="00FF55B8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</w:t>
            </w:r>
            <w:r w:rsidR="00BC1FB2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5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</w:t>
            </w:r>
            <w:r w:rsidR="006D789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24" w:rsidRDefault="000A3724" w:rsidP="00784BFA">
      <w:pPr>
        <w:spacing w:after="0" w:line="240" w:lineRule="auto"/>
      </w:pPr>
      <w:r>
        <w:separator/>
      </w:r>
    </w:p>
  </w:endnote>
  <w:endnote w:type="continuationSeparator" w:id="0">
    <w:p w:rsidR="000A3724" w:rsidRDefault="000A3724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24" w:rsidRDefault="000A3724" w:rsidP="00784BFA">
      <w:pPr>
        <w:spacing w:after="0" w:line="240" w:lineRule="auto"/>
      </w:pPr>
      <w:r>
        <w:separator/>
      </w:r>
    </w:p>
  </w:footnote>
  <w:footnote w:type="continuationSeparator" w:id="0">
    <w:p w:rsidR="000A3724" w:rsidRDefault="000A3724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7120"/>
    <w:rsid w:val="00132F96"/>
    <w:rsid w:val="00160C14"/>
    <w:rsid w:val="001A0ED2"/>
    <w:rsid w:val="001D42B4"/>
    <w:rsid w:val="002141DD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B005-8CB7-4AA7-B6A4-25C9C5C0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2025-01-24T11:51:00Z</dcterms:modified>
</cp:coreProperties>
</file>