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</w:p>
    <w:p w:rsidR="0032495F" w:rsidRDefault="0032495F" w:rsidP="0032495F">
      <w:pPr>
        <w:widowControl w:val="0"/>
        <w:overflowPunct w:val="0"/>
        <w:autoSpaceDE w:val="0"/>
        <w:autoSpaceDN w:val="0"/>
        <w:adjustRightInd w:val="0"/>
        <w:ind w:right="424"/>
        <w:jc w:val="center"/>
      </w:pPr>
      <w:r>
        <w:t xml:space="preserve">PROWELD spol. s. r.o.   </w:t>
      </w:r>
      <w:proofErr w:type="spellStart"/>
      <w:r>
        <w:t>Rajčianska</w:t>
      </w:r>
      <w:proofErr w:type="spellEnd"/>
      <w:r>
        <w:t xml:space="preserve"> 26,  821 07 Bratislava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center"/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ROZPOČET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>Stavba  :       PRESTAVBA TEPELNÝCH ZDROJOV MPBH V ŠAMORÍNE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          S VYUŽITÍM KOMBINOVANEJ VÝROBY TEPLA 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          A ELEKTRICKEJ ENERGIE</w:t>
      </w:r>
      <w:r>
        <w:tab/>
      </w:r>
      <w:r>
        <w:tab/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Objekt:         SO 301-06 Technické úpravy v kotolni K1- Ohrev VODY slnečnou energiou                </w:t>
      </w: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</w:pPr>
      <w:r>
        <w:t>Objednávateľ:  MPBH Šamorín s.r.o.  Veterná 23/D, Šamorín</w:t>
      </w:r>
    </w:p>
    <w:p w:rsidR="0032495F" w:rsidRDefault="0032495F" w:rsidP="0032495F">
      <w:pPr>
        <w:overflowPunct w:val="0"/>
        <w:autoSpaceDE w:val="0"/>
        <w:autoSpaceDN w:val="0"/>
        <w:adjustRightInd w:val="0"/>
      </w:pPr>
      <w:r>
        <w:t xml:space="preserve">                   </w:t>
      </w: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</w:t>
      </w:r>
      <w:r>
        <w:t xml:space="preserve"> 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 príloha č.:</w:t>
      </w:r>
      <w:r>
        <w:t>2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Vypracoval:  Ing. Július Kováč                                             súprava č.:  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V Bratislave  11.2021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133528" w:rsidRDefault="00133528"/>
    <w:p w:rsidR="0032495F" w:rsidRDefault="0032495F"/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</w:p>
    <w:p w:rsidR="0032495F" w:rsidRDefault="0032495F" w:rsidP="0032495F">
      <w:pPr>
        <w:widowControl w:val="0"/>
        <w:overflowPunct w:val="0"/>
        <w:autoSpaceDE w:val="0"/>
        <w:autoSpaceDN w:val="0"/>
        <w:adjustRightInd w:val="0"/>
        <w:ind w:right="424"/>
        <w:jc w:val="center"/>
      </w:pPr>
      <w:r>
        <w:t xml:space="preserve">PROWELD spol. s. r.o.   </w:t>
      </w:r>
      <w:proofErr w:type="spellStart"/>
      <w:r>
        <w:t>Rajčianska</w:t>
      </w:r>
      <w:proofErr w:type="spellEnd"/>
      <w:r>
        <w:t xml:space="preserve"> 26,  821 07 Bratislava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center"/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VÝKAZ VÝMER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>Stavba  :       PRESTAVBA TEPELNÝCH ZDROJOV MPBH V ŠAMORÍNE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          S VYUŽITÍM KOMBINOVANEJ VÝROBY TEPLA 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          A ELEKTRICKEJ ENERGIE</w:t>
      </w:r>
      <w:r>
        <w:tab/>
      </w:r>
      <w:r>
        <w:tab/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Objekt:         SO 301-06 Technické úpravy v kotolni K1- Ohrev VODY slnečnou energiou                </w:t>
      </w: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</w:pPr>
      <w:r>
        <w:t>Objednávateľ:  MPBH Šamorín s.r.o.  Veterná 23/D, Šamorín</w:t>
      </w:r>
    </w:p>
    <w:p w:rsidR="0032495F" w:rsidRDefault="0032495F" w:rsidP="0032495F">
      <w:pPr>
        <w:overflowPunct w:val="0"/>
        <w:autoSpaceDE w:val="0"/>
        <w:autoSpaceDN w:val="0"/>
        <w:adjustRightInd w:val="0"/>
      </w:pPr>
      <w:r>
        <w:t xml:space="preserve">                   </w:t>
      </w: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</w:p>
    <w:p w:rsidR="0032495F" w:rsidRDefault="0032495F" w:rsidP="0032495F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</w:t>
      </w:r>
      <w:r>
        <w:t xml:space="preserve"> 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 príloha č.: </w:t>
      </w:r>
      <w:r>
        <w:t>2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Vypracoval:  Ing. Július Kováč                                             súprava č.:  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</w:pPr>
      <w:r>
        <w:t xml:space="preserve">           V Bratislave  11.2021</w:t>
      </w:r>
    </w:p>
    <w:p w:rsidR="0032495F" w:rsidRDefault="0032495F" w:rsidP="0032495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32495F" w:rsidRDefault="0032495F"/>
    <w:sectPr w:rsidR="00324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ABE"/>
    <w:rsid w:val="00133528"/>
    <w:rsid w:val="0032495F"/>
    <w:rsid w:val="003A0A43"/>
    <w:rsid w:val="0099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ADD46-3EE8-4088-80A7-3E20DDFB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495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49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95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</dc:creator>
  <cp:keywords/>
  <dc:description/>
  <cp:lastModifiedBy>Kováč</cp:lastModifiedBy>
  <cp:revision>2</cp:revision>
  <cp:lastPrinted>2022-04-24T16:55:00Z</cp:lastPrinted>
  <dcterms:created xsi:type="dcterms:W3CDTF">2022-04-24T16:52:00Z</dcterms:created>
  <dcterms:modified xsi:type="dcterms:W3CDTF">2022-04-24T16:56:00Z</dcterms:modified>
</cp:coreProperties>
</file>