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2AA50" w14:textId="420CA7A9" w:rsidR="00133DB4" w:rsidRPr="002B543F" w:rsidRDefault="00810AD8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č. 1 Smlouvy o dílo</w:t>
      </w:r>
      <w:r w:rsidR="005506E7">
        <w:rPr>
          <w:b/>
          <w:sz w:val="28"/>
          <w:szCs w:val="28"/>
        </w:rPr>
        <w:t xml:space="preserve"> č. 2</w:t>
      </w:r>
      <w:r w:rsidR="00A3713E">
        <w:rPr>
          <w:b/>
          <w:sz w:val="28"/>
          <w:szCs w:val="28"/>
        </w:rPr>
        <w:t>4</w:t>
      </w:r>
      <w:r w:rsidR="005506E7">
        <w:rPr>
          <w:b/>
          <w:sz w:val="28"/>
          <w:szCs w:val="28"/>
        </w:rPr>
        <w:t>/</w:t>
      </w:r>
      <w:r w:rsidR="00326BE8">
        <w:rPr>
          <w:b/>
          <w:sz w:val="28"/>
          <w:szCs w:val="28"/>
        </w:rPr>
        <w:t>950</w:t>
      </w:r>
      <w:r w:rsidR="005506E7">
        <w:rPr>
          <w:b/>
          <w:sz w:val="28"/>
          <w:szCs w:val="28"/>
        </w:rPr>
        <w:t>/5050</w:t>
      </w:r>
      <w:r>
        <w:rPr>
          <w:b/>
          <w:sz w:val="28"/>
          <w:szCs w:val="28"/>
        </w:rPr>
        <w:t xml:space="preserve"> – cenová nabídka</w:t>
      </w:r>
    </w:p>
    <w:p w14:paraId="0AECA485" w14:textId="77777777" w:rsidR="00133DB4" w:rsidRDefault="00133DB4"/>
    <w:p w14:paraId="38C5899A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>Část č. 1</w:t>
      </w:r>
    </w:p>
    <w:p w14:paraId="0D3CB436" w14:textId="77777777" w:rsidR="00A50503" w:rsidRDefault="00A50503" w:rsidP="00A50503">
      <w:r>
        <w:t>Diagnostika závady bez demontáže (rozmontování) převodovky</w:t>
      </w:r>
      <w:r>
        <w:tab/>
      </w:r>
      <w:r>
        <w:tab/>
      </w:r>
      <w:r>
        <w:tab/>
        <w:t>…….Kč</w:t>
      </w:r>
    </w:p>
    <w:p w14:paraId="6CDA383B" w14:textId="77777777" w:rsidR="00A50503" w:rsidRDefault="00A50503" w:rsidP="00A50503">
      <w:r>
        <w:t xml:space="preserve">Diagnostika závady s demontáží (rozmontováním) převodovky </w:t>
      </w:r>
      <w:r>
        <w:tab/>
      </w:r>
      <w:r>
        <w:tab/>
      </w:r>
      <w:r>
        <w:tab/>
        <w:t>…….Kč</w:t>
      </w:r>
    </w:p>
    <w:p w14:paraId="0AAC2D9E" w14:textId="77777777" w:rsidR="00A50503" w:rsidRDefault="00A50503" w:rsidP="00A50503">
      <w:r>
        <w:t xml:space="preserve">Generální oprava převodovky EcoLife </w:t>
      </w:r>
      <w:r>
        <w:tab/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0A5EB562" w14:textId="77777777" w:rsidR="00A50503" w:rsidRDefault="00A50503" w:rsidP="00A50503">
      <w:r>
        <w:t>Generální oprava převodovky Ecomat</w:t>
      </w:r>
      <w:r>
        <w:tab/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6E611FCE" w14:textId="77777777" w:rsidR="00A50503" w:rsidRDefault="00A50503" w:rsidP="00A50503">
      <w:bookmarkStart w:id="0" w:name="_Hlk111545216"/>
      <w:r>
        <w:t xml:space="preserve">Generální oprava převodovky Hi Matic                                                                          </w:t>
      </w:r>
      <w:bookmarkEnd w:id="0"/>
      <w:r>
        <w:t>…….Kč</w:t>
      </w:r>
    </w:p>
    <w:p w14:paraId="1F0E0C50" w14:textId="77777777" w:rsidR="00A50503" w:rsidRDefault="00A50503" w:rsidP="00A50503">
      <w:r>
        <w:t>Generální oprava zadní nápravy ZF AV132 II/80</w:t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78FB10E2" w14:textId="77777777" w:rsidR="00A50503" w:rsidRDefault="00A50503" w:rsidP="00A50503">
      <w:r>
        <w:t>Generální oprava zadní nápravy ZF AV133/80</w:t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52C3944E" w14:textId="77777777" w:rsidR="00A50503" w:rsidRDefault="00A50503" w:rsidP="00A50503">
      <w:r>
        <w:t>Generální oprava zadní nápravy ZF AV133/87</w:t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341D44E3" w14:textId="77777777" w:rsidR="00A50503" w:rsidRDefault="00A50503" w:rsidP="00A50503">
      <w:r>
        <w:t>Generální oprava zadní nápravy ZF AV132/80</w:t>
      </w:r>
      <w:r>
        <w:tab/>
      </w:r>
      <w:r>
        <w:tab/>
      </w:r>
      <w:r>
        <w:tab/>
      </w:r>
      <w:r>
        <w:tab/>
      </w:r>
      <w:r>
        <w:tab/>
        <w:t>…….Kč</w:t>
      </w:r>
    </w:p>
    <w:p w14:paraId="61E8760E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1</w:t>
      </w:r>
      <w:r>
        <w:rPr>
          <w:rFonts w:ascii="Calibri" w:hAnsi="Calibri" w:cs="Calibri"/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……. Kč</w:t>
      </w:r>
    </w:p>
    <w:p w14:paraId="2E05DCC4" w14:textId="77777777" w:rsidR="00A50503" w:rsidRDefault="00A50503" w:rsidP="00A50503">
      <w:pPr>
        <w:rPr>
          <w:u w:val="single"/>
        </w:rPr>
      </w:pPr>
    </w:p>
    <w:p w14:paraId="31F31156" w14:textId="77777777" w:rsidR="00A50503" w:rsidRDefault="00A50503" w:rsidP="00A5050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Část č. 2 </w:t>
      </w:r>
    </w:p>
    <w:p w14:paraId="54ECEAAE" w14:textId="77777777" w:rsidR="00A50503" w:rsidRDefault="00A50503" w:rsidP="00A50503">
      <w:r>
        <w:t>Hodinová sazba za práci na diagnostice závady</w:t>
      </w:r>
      <w:r>
        <w:tab/>
      </w:r>
      <w:r>
        <w:tab/>
      </w:r>
      <w:r>
        <w:tab/>
      </w:r>
      <w:r>
        <w:tab/>
      </w:r>
      <w:r>
        <w:tab/>
        <w:t>……...Kč / hod.</w:t>
      </w:r>
    </w:p>
    <w:p w14:paraId="1FF3F845" w14:textId="77777777" w:rsidR="00A50503" w:rsidRDefault="00A50503" w:rsidP="00A50503">
      <w:r>
        <w:t>Hodinová sazba za práce dělníka / technika na opravě převodovky</w:t>
      </w:r>
      <w:r>
        <w:tab/>
      </w:r>
      <w:r>
        <w:tab/>
        <w:t>……….Kč/ hod.</w:t>
      </w:r>
    </w:p>
    <w:p w14:paraId="6D88277C" w14:textId="77777777" w:rsidR="00A50503" w:rsidRDefault="00A50503" w:rsidP="00A50503">
      <w:r>
        <w:t>Dopravné pracovníka Zhotovitele na místo opravy v areálu DPMB</w:t>
      </w:r>
      <w:r>
        <w:tab/>
      </w:r>
      <w:r>
        <w:tab/>
        <w:t>……….Kč</w:t>
      </w:r>
    </w:p>
    <w:p w14:paraId="1B5FB7A3" w14:textId="77777777" w:rsidR="00A50503" w:rsidRDefault="00A50503" w:rsidP="00A50503">
      <w:r>
        <w:t>Dopravné za dopravu převodovky na provozovnu Zhotovitele nebo zpět</w:t>
      </w:r>
      <w:r>
        <w:tab/>
        <w:t>……….Kč</w:t>
      </w:r>
    </w:p>
    <w:p w14:paraId="421497CB" w14:textId="77777777" w:rsidR="00A50503" w:rsidRDefault="00A50503" w:rsidP="00A50503">
      <w:pPr>
        <w:rPr>
          <w:b/>
          <w:bCs/>
        </w:rPr>
      </w:pPr>
      <w:r>
        <w:rPr>
          <w:rFonts w:ascii="Calibri" w:hAnsi="Calibri" w:cs="Calibri"/>
          <w:b/>
          <w:bCs/>
        </w:rPr>
        <w:t>Celková nabídková cena pro část č.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………Kč</w:t>
      </w:r>
    </w:p>
    <w:p w14:paraId="2B102DB3" w14:textId="77777777" w:rsidR="00A50503" w:rsidRDefault="00A50503" w:rsidP="00A50503"/>
    <w:p w14:paraId="26B5F589" w14:textId="77777777" w:rsidR="00A50503" w:rsidRDefault="00A50503" w:rsidP="00A50503"/>
    <w:p w14:paraId="2D994384" w14:textId="77777777" w:rsidR="00A50503" w:rsidRDefault="00A50503" w:rsidP="00A50503">
      <w:r>
        <w:t>Ceny jsou uvedeny bez DPH.</w:t>
      </w:r>
    </w:p>
    <w:p w14:paraId="6BBFE203" w14:textId="77777777" w:rsidR="00A50503" w:rsidRDefault="00A50503" w:rsidP="00A50503"/>
    <w:p w14:paraId="3B4E7CBC" w14:textId="77777777" w:rsidR="00A50503" w:rsidRDefault="00A50503" w:rsidP="00A50503">
      <w:pPr>
        <w:rPr>
          <w:b/>
        </w:rPr>
      </w:pPr>
      <w:r>
        <w:rPr>
          <w:b/>
        </w:rPr>
        <w:t>Záruční doby:</w:t>
      </w:r>
    </w:p>
    <w:p w14:paraId="4D1404A6" w14:textId="77777777" w:rsidR="00A50503" w:rsidRDefault="00A50503" w:rsidP="00A50503">
      <w:r>
        <w:t>Záruka na vyměněné díly …………měsíců</w:t>
      </w:r>
    </w:p>
    <w:p w14:paraId="140331AB" w14:textId="77777777" w:rsidR="00A50503" w:rsidRDefault="00A50503" w:rsidP="00A50503">
      <w:r>
        <w:t xml:space="preserve">Záruka na provedenou opravu (práci) </w:t>
      </w:r>
      <w:r>
        <w:tab/>
        <w:t>………….měsíců</w:t>
      </w:r>
    </w:p>
    <w:p w14:paraId="59952D09" w14:textId="77777777" w:rsidR="00A50503" w:rsidRDefault="00A50503" w:rsidP="00A50503">
      <w:r>
        <w:t>Záruka na převodovku po generální opravě ……….měsíců</w:t>
      </w:r>
    </w:p>
    <w:p w14:paraId="4AED89C9" w14:textId="77777777" w:rsidR="00A50503" w:rsidRDefault="00A50503" w:rsidP="00A50503">
      <w:r>
        <w:t>Záruka na nápravu po generální opravě ………….. měsíců</w:t>
      </w:r>
    </w:p>
    <w:p w14:paraId="0A35BD3E" w14:textId="77777777" w:rsidR="00133DB4" w:rsidRDefault="00133DB4" w:rsidP="00A50503"/>
    <w:sectPr w:rsidR="0013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8A"/>
    <w:rsid w:val="00062B7E"/>
    <w:rsid w:val="000C3E98"/>
    <w:rsid w:val="00133DB4"/>
    <w:rsid w:val="0013518A"/>
    <w:rsid w:val="00170908"/>
    <w:rsid w:val="001A325B"/>
    <w:rsid w:val="002B543F"/>
    <w:rsid w:val="00326BE8"/>
    <w:rsid w:val="003830D5"/>
    <w:rsid w:val="00393F6B"/>
    <w:rsid w:val="003E73ED"/>
    <w:rsid w:val="003F10A1"/>
    <w:rsid w:val="00487FE0"/>
    <w:rsid w:val="004F4A9F"/>
    <w:rsid w:val="005506E7"/>
    <w:rsid w:val="00562C1B"/>
    <w:rsid w:val="00756D42"/>
    <w:rsid w:val="00792EE8"/>
    <w:rsid w:val="007E06C0"/>
    <w:rsid w:val="00810AD8"/>
    <w:rsid w:val="00821A32"/>
    <w:rsid w:val="008436B3"/>
    <w:rsid w:val="00851529"/>
    <w:rsid w:val="009665F9"/>
    <w:rsid w:val="00A3713E"/>
    <w:rsid w:val="00A50503"/>
    <w:rsid w:val="00B42B0C"/>
    <w:rsid w:val="00B7675E"/>
    <w:rsid w:val="00CC7B6F"/>
    <w:rsid w:val="00D8473F"/>
    <w:rsid w:val="00E542AA"/>
    <w:rsid w:val="00F60DF9"/>
    <w:rsid w:val="00F713BF"/>
    <w:rsid w:val="00F9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D7E2"/>
  <w15:chartTrackingRefBased/>
  <w15:docId w15:val="{9ED346A1-DE37-4870-875D-F5AB054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Kadlík Miroslav</dc:creator>
  <cp:keywords/>
  <dc:description/>
  <cp:lastModifiedBy>basic</cp:lastModifiedBy>
  <cp:revision>3</cp:revision>
  <cp:lastPrinted>2022-08-02T10:09:00Z</cp:lastPrinted>
  <dcterms:created xsi:type="dcterms:W3CDTF">2024-10-22T11:19:00Z</dcterms:created>
  <dcterms:modified xsi:type="dcterms:W3CDTF">2024-11-15T10:54:00Z</dcterms:modified>
</cp:coreProperties>
</file>