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484E2E55" w:rsidR="00EF01E6" w:rsidRPr="002D4CDB" w:rsidRDefault="00E11E5E" w:rsidP="00EF01E6">
      <w:pPr>
        <w:spacing w:after="0"/>
        <w:jc w:val="both"/>
        <w:rPr>
          <w:rFonts w:cs="Arial"/>
          <w:szCs w:val="20"/>
          <w:highlight w:val="lightGray"/>
        </w:rPr>
      </w:pPr>
      <w:r w:rsidRPr="00977280">
        <w:rPr>
          <w:rFonts w:cs="Arial"/>
          <w:b/>
          <w:szCs w:val="20"/>
        </w:rPr>
        <w:t xml:space="preserve">Predmet zákazky: </w:t>
      </w:r>
      <w:r w:rsidR="00090F20" w:rsidRPr="00090F20">
        <w:t xml:space="preserve">Služby mechanizačnými prostriedkami - OZ  Tribeč – Rýpadlo so svahovacou lyžicou a adaptérom 360° </w:t>
      </w:r>
      <w:proofErr w:type="spellStart"/>
      <w:r w:rsidR="00090F20" w:rsidRPr="00090F20">
        <w:t>rototilt</w:t>
      </w:r>
      <w:proofErr w:type="spellEnd"/>
      <w:r w:rsidR="00090F20" w:rsidRPr="00090F20">
        <w:t xml:space="preserve"> - výzva č. 0</w:t>
      </w:r>
      <w:r w:rsidR="009418B1">
        <w:t>2/05/2025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2D4CDB" w14:paraId="61AF935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2D4CDB" w14:paraId="61CD44AE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73C2E010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5EF5311F" w:rsidR="00E11E5E" w:rsidRPr="002D4CDB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1F071FC1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F04C8C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2D4CDB" w14:paraId="01D4D24D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2D4CDB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2D4CDB" w14:paraId="628D667C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2D4CDB" w14:paraId="12C993D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2D4CDB" w:rsidRDefault="00E11E5E" w:rsidP="00C11967">
            <w:pPr>
              <w:spacing w:after="0" w:line="360" w:lineRule="auto"/>
              <w:rPr>
                <w:rFonts w:cs="Arial"/>
                <w:highlight w:val="yellow"/>
              </w:rPr>
            </w:pPr>
            <w:r w:rsidRPr="002D4CDB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2D4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2D4CDB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2D4CDB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16063132" w:rsidR="00D72F3F" w:rsidRPr="00977280" w:rsidRDefault="00D72F3F" w:rsidP="008D3A17">
      <w:pPr>
        <w:spacing w:after="0"/>
        <w:ind w:left="36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256B9D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4256D2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14:paraId="36369A00" w14:textId="77777777" w:rsidR="00D72F3F" w:rsidRDefault="004256D2" w:rsidP="004256D2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Vyhodnocovacie kritérium – z prílohy č.2</w:t>
            </w:r>
          </w:p>
          <w:p w14:paraId="2C499E7E" w14:textId="1DFCD321" w:rsidR="004B34A5" w:rsidRPr="00142F9A" w:rsidRDefault="004B34A5" w:rsidP="004B34A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(Suma celkom)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1F52043E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28798868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5972B501" w14:textId="77777777" w:rsidR="00D72F3F" w:rsidRPr="00977280" w:rsidRDefault="00D72F3F" w:rsidP="002D4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77777777" w:rsidR="00D72F3F" w:rsidRPr="00977280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 xml:space="preserve">V </w:t>
      </w:r>
      <w:r w:rsidRPr="002D4CDB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2D4CDB" w:rsidRDefault="00E11E5E" w:rsidP="00C11967">
            <w:pPr>
              <w:spacing w:after="0"/>
              <w:jc w:val="center"/>
              <w:rPr>
                <w:szCs w:val="20"/>
                <w:highlight w:val="yellow"/>
              </w:rPr>
            </w:pPr>
            <w:r w:rsidRPr="002D4CDB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2D4CDB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15C068A4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B90CC" w14:textId="77777777" w:rsidR="004C6B8A" w:rsidRDefault="004C6B8A">
      <w:r>
        <w:separator/>
      </w:r>
    </w:p>
  </w:endnote>
  <w:endnote w:type="continuationSeparator" w:id="0">
    <w:p w14:paraId="745196A9" w14:textId="77777777" w:rsidR="004C6B8A" w:rsidRDefault="004C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56B9D" w14:paraId="2D4E7A60" w14:textId="77777777" w:rsidTr="00D13CDF">
              <w:tc>
                <w:tcPr>
                  <w:tcW w:w="6237" w:type="dxa"/>
                </w:tcPr>
                <w:p w14:paraId="161303EA" w14:textId="2855CD28" w:rsidR="00256B9D" w:rsidRDefault="00256B9D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DFDDB64" w:rsidR="00256B9D" w:rsidRDefault="00256B9D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418B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418B1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56B9D" w:rsidRDefault="004C6B8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56B9D" w:rsidRDefault="00256B9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56B9D" w:rsidRDefault="00256B9D">
    <w:pPr>
      <w:pStyle w:val="Pta"/>
    </w:pPr>
  </w:p>
  <w:p w14:paraId="4427C16E" w14:textId="77777777" w:rsidR="00256B9D" w:rsidRDefault="00256B9D"/>
  <w:p w14:paraId="20DEAAA1" w14:textId="77777777" w:rsidR="00256B9D" w:rsidRDefault="0025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B1205" w14:textId="77777777" w:rsidR="004C6B8A" w:rsidRDefault="004C6B8A">
      <w:r>
        <w:separator/>
      </w:r>
    </w:p>
  </w:footnote>
  <w:footnote w:type="continuationSeparator" w:id="0">
    <w:p w14:paraId="5A4C4B06" w14:textId="77777777" w:rsidR="004C6B8A" w:rsidRDefault="004C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56B9D" w14:paraId="14793BB4" w14:textId="77777777" w:rsidTr="007C3D49">
      <w:tc>
        <w:tcPr>
          <w:tcW w:w="1271" w:type="dxa"/>
        </w:tcPr>
        <w:p w14:paraId="22C3DFF4" w14:textId="487E5B58" w:rsidR="00256B9D" w:rsidRDefault="00256B9D" w:rsidP="007C3D4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group w14:anchorId="27A49731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NDZBoAAD+bAAAOAAAAZHJzL2Uyb0RvYy54bWzsXV2PI7dyfQ+Q/yDMYwJ7xf7WwOsLY31t&#10;BHCSi1j5AdoZzQcyI02k2R07vz6nSFYPi13V7NjOAonnxT1rldiHVcViFXlIffOXXx4fVp/3p/P9&#10;8fD+wn29vljtD1fH6/vD7fuLf9/+8NVwsTo/7w7Xu4fjYf/+4tf9+eIv3/79333z8nS5r453x4fr&#10;/WmFRg7ny5en9xd3z89Pl+/ena/u9o+789fHp/0BH94cT4+7Z/zzdPvu+rR7QeuPD++q9bp793I8&#10;XT+djlf78xn/9/vw4cW3vv2bm/3V87/e3Jz3z6uH9xfA9uz/e/L//Uj/ffftN7vL29Pu6e7+KsLY&#10;/QYUj7v7A146NvX97nm3+nS6nzT1eH91Op6PN89fXx0f3x1vbu6v9r4P6I1bZ7358XT89OT7cnv5&#10;cvs0qgmqzfT0m5u9+pfPP56efn762ymgx58/Ha/+4wy9vHt5ur1MP6d/3wbh1ceXfz5ew567T89H&#10;3/Ffbk6P1AS6tPrF6/fXUb/7X55XV/ifbb3pW1jhCh9t3FC5qP+rOxiJvuVcU12s8OlXXbDM1d1f&#10;43eH1oUvuqbxH77bXYZ3epwRF9kdjnR+1dX59+nq57vd096b4Ey6+NtpdX/9/gIgD7tHdP/f4GC7&#10;w+3DftVULUGm10OOFXoO2lwdjh/uILf/7nQ6vtztd9eA5Uge4JMv0D/OsEVRva5at15RrX/r7pJV&#10;3FdNUFNf1b591tLu8ul0fv5xf3xc0R/vL06A7i23+/zT+ZmgvIqQIc/Hh/vrH+4fHvw/TrcfPzyc&#10;Vp93GEcwY11z60Ls4UDChyN9LbRI/8f3kboV1PPxeP0rung6hsGI4IE/7o6n/7pYvWAgvr84/+en&#10;3Wl/sXr4pwPUtIHBaeT6fzRtX+Efp/STj+knu8MVmnp/8XyxCn9+eA6j/dPT6f72Dm9yvtOH43fw&#10;3Jt733FSe0AVwcKBvpAn1exJP5z2ewpzcKTGdqQv6zFXn4LHkFHZSxDiruEv9L9ur+Mo2MIkN48P&#10;CJz/+NVqvXJtN6zgoXEMv4phBAexf3i32q5XLyvyVnQpbQpDK2mq7VbtpBnobGwGAndoxntj2gxG&#10;QdKMazatigiDaGxq2+iIOpbxnetqBVHPIugYBFREmAgFoqpXEW1YjHQ06IgQN9O2hkaB5FJlQ0LF&#10;5KS2Xd11KiiXqnzrKgNWpnQ3aLhSlTuI6MCk0l2Nd6oelWp+6zoDWKb7rtKApZp3EFGBUfRJzVgZ&#10;rl6l6t9WlrNL/VeuVYDBuV+dlER0YJnyq7pRNYZp6rW1bWX4fCX1X/W9BixVPonowDLlV67WgaX6&#10;31aG69dS/3Wj+X6dKp9EVGC1VD65lwoMU12isdpw/lrqv3GaxupU+SSiA5PKd5bG6lT/29pw/lrq&#10;v9msFVPWqfJJRAVG87BwfsPHmlT/28Zwfkr1ktbaVgsXTap8EtGBSeU7a1Q2qf63cAx1CkJ+mQLr&#10;3EbRWJMqn0R0YFL5ZhxrUv1vG8P5KXdONNb1WhyjPDkI0WQEERVYK5VvRv421f+2NZy/lfrvVedH&#10;qvoKjER0YFL5KAj0ebJN9b9FGqCaspX6R/WhmLJNlU8iKrBOKt9MKbpU/9vOcP5O6r/vnQKsS5VP&#10;IjowqXwz++pS/W87w/k7qf++10ZllyqfRHRgUvmuQyTQJvEu1f8WE6pqyl7qX9dYnyrf1Fgvle/6&#10;tZ6v9qn+txhKOjCpf93H+lT5po/1Uvmu73WN9an+t73h/L3Uvz4q+1T55qgcpPJRu+uT+JDqfzsY&#10;zj9I/etxbEiVb8axQSrfDUY+NqT63yIfVk05SP3rkX9IlW9G/kEq323WTnX+IdX/djCcfyP1r8+V&#10;m1T55ly5kcp3m0pPrTep/rcbw/k3Uv96drFJlW9mFxupfLepdeffpPrfbgzn30j96/nYJlW+mY+5&#10;tdS+qTK3Ti2wxfd0N3NraQM9i3Xr1AJmGuvW0gSmpzlaMhozA6AzBoFD4Z6mGXry79apGczs362l&#10;HcwB6tapLYDOGAkuK371msmJ8tcsmlxeAFtxzWUVsFkCu8wYeqnpUkuYtaZz0hDmdOBcaostvmf4&#10;ncuMoVfoLrWEXaLnpbA1i6J+YX+iNQ1kAAa6So4KfVlDVMP2ukZuBiP1cLIcdlY9jIqC+2CvArkq&#10;NYO1DuSqzAjmalmV2gF6s0ZEVhOra2aoPLgDMEK6aoZl33FFb3cXloJ3l1e/HOIqH/7CUiq2HNZ+&#10;4fTpeKaV+i2awzr9lpeBIUXreIYw3J2E+7giPS+MXpMwRnBYQp6XpoHpxf1CODpTEIeJvPhmUevk&#10;uiQ+LqbPt07e5MWX9ZQMTOKwzZKu0kKEF1/WVVoe8OLLukpFO4mj4l4ChkppL76sq1Tgkjiq0yWt&#10;U9npxZd1lYpBL76sq1SikTjqqyVgqHDy4su6SuUMiaMWWdI6FRlefFlXKfX34su6Sgk5iSObXgKG&#10;0mQvvqyrlLySODLPJa1TSunFl3WVEj0vvqyrPvsieUqclsDxCVH4wrLu+hzFf2FpcBqjE2b8RZBo&#10;Jg9vWNhpjlBuYYjyM55/A2arRZA4StEUknwhhNo4SdBmYr7FfrpYYYv9I30HO4u7Z5pb+M/Vy/sL&#10;v1V5R8/azyyPx8/77dFLPNMUU9MaCZD6TWK87fXzh0MqV0Uv5O7wp/x88q1VUVGYfUMn+GN+BjFH&#10;yzx4Kd49K0Y5MsQoV56Ti11wWGKaE6OUAK0Rxjmx4BsVSss5qdCBGkFuTiq01WDZek4qAmtRsMyJ&#10;xW62Y0BlpfIzKjdqrUNiO9fcaIRCH9imHarQufZGDxlHIePiZ8DHHtcjE51rj7RG9uoL7ZHavDMV&#10;8LVdaK8r9LeL0aGkv26hPToqzNGPknl7KkQgV/IWP6IhV/S92F7JkxlfaVxwf0vDjPVXGrWjPebd&#10;gM1bCCmjt8z6FPseRzv2zKuH43kfnJFiaKBpcDClGJzs0QsuxjmlbHy3/rBGmAztCLE3yobNv9LJ&#10;PxirgfyTUDZ8wiGoPCDQpEyq30jyCbEcuxiwXELyofSYSFRYlmB/Yf5V6g//E85G13uGhJ80UiIF&#10;8sfXNSNfuePlHs0rr0PW7bSPFwG/igDw2IzfxWPo6bvyoh0r7lgtmEBC0BrbCqSNKSRZrrfYwZtA&#10;wgw4NgOBu5UGKavVu96ve08gIQ8e2wqsjSmkbOEKa08KKLFuRSI6rHzdqsPmkKaqbNnKL+IqyDLF&#10;wxWm6pJrVhAxkEnNu64z/CpVf2RuKMik/iva7p8YUqxXkYiOLF+v6rAKoumMEsVXY4bVqimybLGq&#10;pk3iCTKxWEUiBrJM/12jO75crKr8+q2CTFqg3mjjUSxVkYiBTOofS5WeVTLxf7lUFVaqpsiyhaqG&#10;9hYnOhMLVSSiI8vZG91a15nG3lCQSQu0asAQ7A0SMZBJ/bvWiKwafUNBJi3Q1ZqfCfoGiejIcv5G&#10;2+jRTONvTJFl/A0kiYo1BX+DRAxkUv+uDVyciZ9pBA4FmbRAP2g6EwQOEjGQSf27BhvnWtTQGBxT&#10;ZBmDY2i1SCsYHCSiI8spHLR/pSEDiiSeBQqHgkxaYAOW1nRsCgoHiRjIpP5BLtF1pnE4FGTSAhva&#10;UplEDcHhIBEdWU7iqNf67EQrhK9zQCBxTJFRmRWkAu91jQ2/KTTB4sCeIPFLtFSDisC0tQaMLs2e&#10;Go9DwZbZwMCWzsJz2KQNXINeqNhEIhSoHFNsGZUD63CaSQWXw8voesvZHHU9qNg0NoeCLbMC9jkV&#10;mwo6B7Ykicyk2TQndFSBYDuJaxqhQ8GWWcGp4UMwOhzJ6NhyTgcybVVvGqdjii3jdGDbUJvcBanD&#10;yxjYMitsWn2m0mgdCrZsLBjYxFggGQNbZoUBFARtLGjMjim2jNmBjWvN3wS1w8vo2HJyx9DoNtXI&#10;HQq2zAprdSwIdgdiiDUWcn7HACqzpjeN36Fgk1bYYIN3GnoFv4NEdK0BtAy9/UZXm07wmILLCR5D&#10;pxlVEjxIxoKX2aEPJKdJFNEZHho8OSD6QYeXDgiSseBJU7i+0RMRneKhwMsq5X6t5SKS4kEyBry8&#10;Vu6rjep3iN/sBZ6nEDgeGjxpjs6pRamol0nGgidt4Xq8VxsWOslDgyfN0YKqNx0ZThTNJGPAm1TN&#10;G0N7smxGD4jlocDLCucGLC8FnqicScaCJ23hOoRtVXuydo5EDw2eNEeNJEyDlw4NkrHgSVsAnp43&#10;OVlAR66HAi8roSusFCjwRA1NMga8SRENKqmqPVlFu3AIQoOXmaPRKi8nCmkQqU140hbOXKOUpTTq&#10;DcP3srMQ6kqlE8W0WKvEcvsbVcbi+MT91TeqzIQq9UaVsXzmjSpjaeaNKlNk8v3focqYvEjHlD6a&#10;EsPm7DzB0DGpj2ap5Au/n4yDyXwFMo5fxKC9xle2TeBGND2mdmw58n7j6+e8U81ygXHmixPA4k/5&#10;yVKBGYGDY6EX/DE/WSxsgFLuOysXCRRgl8/L0QImOlEViBZNJEPWWDGffS+lqWivQZY8K0cHAyDX&#10;hs1MUy11VHKLNZe59up4TUYXcj+7vXhLRD9St1i//Ax6rmiNEvh61N5z760icQOL0rNyLra3wdmE&#10;ufb82QW8d4P+zMlVlDEukHNU8JNcgXDDwwjv52HECuFnUEykfqJynVcMu+m4Hc/N8DM019OaPfDx&#10;UqFpOGa+oKIvAKQ9Ha+ZghwdTIDcgHW6OU23tB5FcjiOMStHRwAhh2J6Xo4O00KuQxI02x4zzcJ1&#10;D6ZiWtogR3sNLDPXXkPnfyBXY3V4Vo5Oc0GuwmG5WTlaVYWcw4GzebnoqfMDOI+m7CZ/DNtnDa9B&#10;BAs439g+C29b0tk+MGdg+/x0f6Bbfrw7RabPh0O4Nglzdrw2abzoxze2/fUJdwQFQ4iv0D+W3fPD&#10;VMgQWF4pQBilgQA0zgBMAMqu+XkAbE+vZTIQhhaL0Dw/XtZDUzXRcquqw/4MfSQ8R9DJbAejpr/f&#10;ne/CTUG+BfLD3SWusjpc+7/o+qO/xr+fd/cP4W8/4o27gsiRSWVf7loeBC1hdW9DYUKf0/2vWT3O&#10;71i69Crj253GS7A43fjjjD5ga/RPbnTMBMLoXslfzugb2iykKcs7mzbUOQf5w6zuNggff3KrI09I&#10;rY51cQy5L2d1vvEOzy822JHENH92syOdC2ane+D8bL1qcDz21fY/xzsRfz+NFwywkDtWSP9lPKe6&#10;hubxkZvNQ/u30ngH2v9wypZAurVFWzNDWHFI6bcZmwXFLzYDGLJO5XUkdLcK8NO2sn2ADU7DarDQ&#10;/VeaDfEZFVjZJkDtqSdTWNDx2BRo0TqsbDtmQ/drKNoSLBY6dqvAyjYpsYNDJKcpLsnoJSlNX/km&#10;5QYXLmjIsj1KIvRq2DL1I6XTsaX6xxln2uKd2pKK/pSYZBmTFuRGEwRKr4Yts0HVGnpLjQDF6nrL&#10;tyexkqDqTe5O+s1JBVu2N4kTb/oQELuTXkrTG13FKfRGZAzF2+TWZGUMg+wEOpYOdZsKZq+XUrFl&#10;VtgQMUnDlloh3Mqm6C3blcRbdZuKfUkvpWHLdyWtUSo3Jf2epIYtswLRsLVxSqF49F7YlHYlp2Oh&#10;nowFtKboTe5I+g1JDVtmhUBHnMYQsSWJ4EaUrim2nN5LNEgNm0LvVbBl9F5sSetjQTB8vZSKLbPC&#10;ptf1phB8NWyZFSrP15nqTXB8EaHpBi1Fb5kVrNirUHwVbBnF10dVzd8Ey9eMveiTiCE93FyzKS3f&#10;j94b7mnTsGVWsMap4Pma4xRLdQLb4PT4ptB8NWyZFUxsaUQyseVE3x4sA01vCtFXwZYTfWt/h+XU&#10;3yTVl6Q0f8uJvn2jx16F6Kthy6wQ7j5UsKWzM/yN6I3TsdBlVuhxmEDVW2qFcGebgi0n+laU1Sg5&#10;kqT6kpSGLSf69rhyVMOmEH01bPlYAINMxSbnBc8zm+otJ/oOuF1JxZZaIdzcpmHLrFD769amNpVU&#10;X5LS9JYTfYdaT8YVoq+CLSf61p7GOcUmqb4kpWLLrOAvYFLmU4Xoq2HLx4KRk4sr3HzmrmLLrNDT&#10;eUQNmxgLKMDUnDwn+lYD0V+nepNUX5LSsOVEX08JVbApRF9Fb9ktbogOGPUaNjEWSErFlllhoIxL&#10;wybGgr/ITcOWWcGqFwTXF+D1emFC9R1wB5YGTqX6KvByqq+pO8n29WKa8ibXuQ1GBFbJvirAzByV&#10;P5E5dTx5oxsA6p43udGtHfTpS6X7agDzStpaeJCMX3PpYXKpG65L0E2cFdOe8KsCzIJUhQuSteEB&#10;P+KMCAxixBV9EWJyr5sNUIyQcK+bCjAfIybANFTZAPOquqH5RxnB6tVuGsBpYa1PtnSLzWseiypM&#10;n9FA32WxcPKqoYClAkwtgjvUjOIa3i4brP3BCWWQZOU1xNRRTNvZae3f0CqHCjC1SLzkTdPgpMSu&#10;9PIfOuM3kw/WEFMB5kV2YyRTyLCT9raB+qsCzExixemM/WsG6rzS9sfhNA3KUjuQf1WAmUmsCVgS&#10;gFHRGnEwL7ebVi9/nKy3cXZOTxD8TkDqMxWOZathJiu5/entaUqK301hy4VB0tI1x5oGZdGN71kA&#10;80FiLI85WXfTKprqg01mkbZCSqQClIPE34+umTivvWtqUMljnCy+SUwFiPEvRnFLg04DKMtv5w/Z&#10;qgAzk5gmlhU4iekAM4s0dNZcBShnEn9fugowM0lFk7uqwdQkGCR0BELxwbwOb4x1RicLcdAeDB/M&#10;S/HKH1lQArWsxUlMB5hZpDUWWJysxnGZuQUwM0mFIwSqBsUl6pAwTJxX5GBA6SaW16jjqIkBcFKU&#10;W/lgVpVb+WBelre0b6T5oKzLnb9PXfNBIkGKOOgPzSomlqdw6WytauK8Nq9wbawOUA4Sf6+6CjAb&#10;JGbCmtXnxl6Zywv0GmmKClBW6PieYeJJje6P9ioazIp0iKkazG9Zr2sjzMgyHfvMFsB8kFgbVFml&#10;bu1Q5bet0+ldXYNp2NqSmFqs4xLtzAfNXSqRbpnZTF6vO1w4oQKUBTuuGrcAZoOkroxALY/nkhib&#10;GJSrt+NM1gGMt+NMlmbejjNZmnk7zmRp5u0409txJu0SeeM4k31gKh7M2bqF15Q7jlZUk4J7hTmv&#10;cMKKbyqnGnHRF6j2A4Vri5tWFn4BaWb4Ap+dKECi2sh/ATXNIkjx2Ao4OAs7zZELtw8sewPfWu6Q&#10;gy+CxPeWO+TEi75Aua7v9MKryx3fXe6QMy57A3JB/4aF15fjF2n4C6LTwad+x03YVGPQ4TvUz0TG&#10;fT1aF04NDfEUlycP4mWvn/OxkSDXx2uJWY4/5WeUot+LQbcLt0j3tOC4QIzWoiCGQRB0zi/jZ+xC&#10;PLazVIy9kFvhp1QI1o/mXopbXDy2ceRzK/zk1qIYG5U/5ieLoWZBT7GqNvfSgZh8JDZvhSGeXi0c&#10;MMRVKqE1JvwzJn4GbD0tF+Glhfuoh+ggJbF44/u8drFxFqAV1BGUW9BG5uHcOz4Olfp8tEbuUOag&#10;iEcRC54HLoHvTeFAak+VMLn7vG5wWY4XKxxS62PIwrvnXKqnKh0vLRzdG8Xm/Zi7UBj/A+3K0Uvn&#10;ezrQ7zuRWGFUsFjBD+JLsQI0pxAQjfxLx8mK/YWf0kcwuc23FkbsOFdyK/zk1oIVsAA531oMiAW9&#10;0d4jOdL8gWXu6cR7Z0ZGPsitkTHEQ8mlaBBNFw5GYPphtfAzqidOK4XL0Id4JT52d+a0OIbu+bi3&#10;MIoOsZgfz8wzdH7GLsS4h62xOWwD7bDBdNgynBeLMbkkFiLKxAq2hds4r42H2C0Lt/RjnkA6CnJ/&#10;+Rn6zWLI6eY61MbD6YUwNJ4gng9qXZwnw56B6VZd9OYxp2Po/Axd6DBAfBiaN10X7wkYk1ZuhZ9R&#10;IXRVHfRWEqNVRxKbz1Ym5uKX2RbGL6X6ltn7LQPj1ye9XKHXcczNG6SNvQHbf9YLYl5e8P42npfG&#10;7vFsayw2H/DpPgTSdCFb4i4UUjQcjg6tzfe0o1sB6aXzkZxtMJaLbF5+Rg+NB+ELAb+jnUm8tJBg&#10;dLR1CjH485x6u/jSgod28RqSgr8vHD0dXw0wb3pc5hW6UBKLiVnBWPHwJHaAZxVCm19k00JrsYAu&#10;JPFdPNhVcEv2EISyWWwxoS6KBe8tjKyOfk8TPQ2nSe34Sj/jCbHCtN3FJAC8m/kuBPUWrmvp4nyM&#10;HGi2tTjqS2LsSPONxUWUQqjMAi+P4ZlQnYM0Y3Wcokq9oR1zGKSkwihWCMNdrFeKYiEFxiUhv8kg&#10;tnqaeJKd1W5pp4n3k7AcK56fIYg2dBAGyhlX2vhjfkaxeJlIoXYBJ8u3VhKLwaD00qhq3DE4p8MG&#10;kd2Py4JYpjfuoK3pNnaaNWhqOt6Rw3LcMj+jChfCXNbpHBu/y+4NuJNeTWPqanUHNFUpyG3zM/QH&#10;5AAvVshxq2U5Lv+gWCErrWOdWshxcdLFYyu1tizHreOCR2Eyr5bluPQTXeSuhQxiYi7Wvm1hkCZ8&#10;yzxhWwbGSTwvN++vdSxm53Nc7k0hx8VRt/DK+SyB7gzyQ3l+GhvF5oNrtSzH5S4UctwqrlUXEp0q&#10;BoNCjlvH1KSQ49bLctyaaHoUxedDYB23bgquVy9LXhcOi3pZ8lpzzjFv+ppXFecdiVsrJK913KUp&#10;2BS/tuHVW0heazq+BysUklc2fSErreN6dlEs1OmF5LWO6WYhea3j70kWkldurZC8gqbqFVLIvOpl&#10;yWud54UcEfkZ5iW+8a/gIJztzaYWeUTlN83E4BykGYSXJa/1suS1pl9rgesVstJ6WfJaE9sNrRWS&#10;V9MgtnrA5go4o9ot7bg4lOanKH/GADgL6Sbu3/IvLYnF/bnCUjnfPVISi+lR4TrEKuaYJbEYksMV&#10;I2bt6WIxXhQLJepkhZT9O2Z4ceO+JJbZlBuxvSAzruUE0R7zPhAiTMG0ceouScXEbD6riGvVBfNn&#10;Xcx1Agv+jt8etS+L+3/126O4oe728uX2yXNMbk+7p7v7q+93z7v03/4eu8t9dbw7PlzvT9/+NwAA&#10;AP//AwBQSwMEFAAGAAgAAAAhAGLZ2mvbAAAABAEAAA8AAABkcnMvZG93bnJldi54bWxMj0FrwkAQ&#10;he+F/odlhN7qJq2KxGxEpO1JCtVC6W1MxiSYnQ3ZNYn/vtNe7GXg8R5vvpeuR9uonjpfOzYQTyNQ&#10;xLkrai4NfB5eH5egfEAusHFMBq7kYZ3d36WYFG7gD+r3oVRSwj5BA1UIbaK1zyuy6KeuJRbv5DqL&#10;QWRX6qLDQcpto5+iaKEt1iwfKmxpW1F+3l+sgbcBh81z/NLvzqft9fswf//axWTMw2TcrEAFGsMt&#10;DL/4gg6ZMB3dhQuvGgMyJPxd8ZZzUUfJzGYL0Fmq/8NnPwAAAP//AwBQSwECLQAUAAYACAAAACEA&#10;toM4kv4AAADhAQAAEwAAAAAAAAAAAAAAAAAAAAAAW0NvbnRlbnRfVHlwZXNdLnhtbFBLAQItABQA&#10;BgAIAAAAIQA4/SH/1gAAAJQBAAALAAAAAAAAAAAAAAAAAC8BAABfcmVscy8ucmVsc1BLAQItABQA&#10;BgAIAAAAIQBbMQNDZBoAAD+bAAAOAAAAAAAAAAAAAAAAAC4CAABkcnMvZTJvRG9jLnhtbFBLAQIt&#10;ABQABgAIAAAAIQBi2dpr2wAAAAQBAAAPAAAAAAAAAAAAAAAAAL4cAABkcnMvZG93bnJldi54bWxQ&#10;SwUGAAAAAAQABADzAAAAxh0AAAAA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56B9D" w:rsidRDefault="00256B9D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62CC6A1" w:rsidR="00256B9D" w:rsidRPr="007C3D49" w:rsidRDefault="003855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256B9D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Tribeč</w:t>
          </w:r>
        </w:p>
        <w:p w14:paraId="4F73470A" w14:textId="49F5B9E0" w:rsidR="00256B9D" w:rsidRDefault="00385513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5DFAC86C" w14:textId="77777777" w:rsidR="00256B9D" w:rsidRDefault="00256B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F6FA5"/>
    <w:multiLevelType w:val="hybridMultilevel"/>
    <w:tmpl w:val="3E84AE4C"/>
    <w:lvl w:ilvl="0" w:tplc="14EAD6BA">
      <w:start w:val="5"/>
      <w:numFmt w:val="bullet"/>
      <w:lvlText w:val="-"/>
      <w:lvlJc w:val="left"/>
      <w:pPr>
        <w:ind w:left="7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4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78246D8"/>
    <w:multiLevelType w:val="hybridMultilevel"/>
    <w:tmpl w:val="5C360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1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0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7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0"/>
  </w:num>
  <w:num w:numId="2">
    <w:abstractNumId w:val="68"/>
  </w:num>
  <w:num w:numId="3">
    <w:abstractNumId w:val="79"/>
  </w:num>
  <w:num w:numId="4">
    <w:abstractNumId w:val="37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3"/>
  </w:num>
  <w:num w:numId="8">
    <w:abstractNumId w:val="28"/>
  </w:num>
  <w:num w:numId="9">
    <w:abstractNumId w:val="20"/>
  </w:num>
  <w:num w:numId="10">
    <w:abstractNumId w:val="6"/>
  </w:num>
  <w:num w:numId="11">
    <w:abstractNumId w:val="14"/>
  </w:num>
  <w:num w:numId="12">
    <w:abstractNumId w:val="108"/>
  </w:num>
  <w:num w:numId="13">
    <w:abstractNumId w:val="29"/>
  </w:num>
  <w:num w:numId="14">
    <w:abstractNumId w:val="52"/>
  </w:num>
  <w:num w:numId="15">
    <w:abstractNumId w:val="88"/>
  </w:num>
  <w:num w:numId="16">
    <w:abstractNumId w:val="51"/>
  </w:num>
  <w:num w:numId="17">
    <w:abstractNumId w:val="75"/>
  </w:num>
  <w:num w:numId="18">
    <w:abstractNumId w:val="77"/>
  </w:num>
  <w:num w:numId="19">
    <w:abstractNumId w:val="42"/>
  </w:num>
  <w:num w:numId="20">
    <w:abstractNumId w:val="92"/>
  </w:num>
  <w:num w:numId="21">
    <w:abstractNumId w:val="103"/>
  </w:num>
  <w:num w:numId="22">
    <w:abstractNumId w:val="69"/>
  </w:num>
  <w:num w:numId="23">
    <w:abstractNumId w:val="73"/>
  </w:num>
  <w:num w:numId="24">
    <w:abstractNumId w:val="67"/>
  </w:num>
  <w:num w:numId="25">
    <w:abstractNumId w:val="38"/>
  </w:num>
  <w:num w:numId="26">
    <w:abstractNumId w:val="107"/>
  </w:num>
  <w:num w:numId="27">
    <w:abstractNumId w:val="31"/>
  </w:num>
  <w:num w:numId="28">
    <w:abstractNumId w:val="56"/>
  </w:num>
  <w:num w:numId="29">
    <w:abstractNumId w:val="40"/>
  </w:num>
  <w:num w:numId="30">
    <w:abstractNumId w:val="23"/>
  </w:num>
  <w:num w:numId="31">
    <w:abstractNumId w:val="34"/>
  </w:num>
  <w:num w:numId="32">
    <w:abstractNumId w:val="55"/>
  </w:num>
  <w:num w:numId="33">
    <w:abstractNumId w:val="44"/>
  </w:num>
  <w:num w:numId="34">
    <w:abstractNumId w:val="35"/>
  </w:num>
  <w:num w:numId="35">
    <w:abstractNumId w:val="78"/>
  </w:num>
  <w:num w:numId="36">
    <w:abstractNumId w:val="12"/>
  </w:num>
  <w:num w:numId="37">
    <w:abstractNumId w:val="110"/>
  </w:num>
  <w:num w:numId="38">
    <w:abstractNumId w:val="63"/>
  </w:num>
  <w:num w:numId="39">
    <w:abstractNumId w:val="48"/>
  </w:num>
  <w:num w:numId="40">
    <w:abstractNumId w:val="86"/>
  </w:num>
  <w:num w:numId="41">
    <w:abstractNumId w:val="101"/>
  </w:num>
  <w:num w:numId="42">
    <w:abstractNumId w:val="16"/>
  </w:num>
  <w:num w:numId="43">
    <w:abstractNumId w:val="5"/>
  </w:num>
  <w:num w:numId="44">
    <w:abstractNumId w:val="116"/>
  </w:num>
  <w:num w:numId="45">
    <w:abstractNumId w:val="96"/>
  </w:num>
  <w:num w:numId="46">
    <w:abstractNumId w:val="47"/>
  </w:num>
  <w:num w:numId="47">
    <w:abstractNumId w:val="36"/>
  </w:num>
  <w:num w:numId="48">
    <w:abstractNumId w:val="64"/>
  </w:num>
  <w:num w:numId="49">
    <w:abstractNumId w:val="24"/>
  </w:num>
  <w:num w:numId="50">
    <w:abstractNumId w:val="13"/>
  </w:num>
  <w:num w:numId="51">
    <w:abstractNumId w:val="113"/>
  </w:num>
  <w:num w:numId="52">
    <w:abstractNumId w:val="87"/>
  </w:num>
  <w:num w:numId="53">
    <w:abstractNumId w:val="104"/>
  </w:num>
  <w:num w:numId="54">
    <w:abstractNumId w:val="74"/>
  </w:num>
  <w:num w:numId="55">
    <w:abstractNumId w:val="53"/>
  </w:num>
  <w:num w:numId="56">
    <w:abstractNumId w:val="57"/>
  </w:num>
  <w:num w:numId="57">
    <w:abstractNumId w:val="7"/>
  </w:num>
  <w:num w:numId="58">
    <w:abstractNumId w:val="65"/>
  </w:num>
  <w:num w:numId="59">
    <w:abstractNumId w:val="112"/>
  </w:num>
  <w:num w:numId="60">
    <w:abstractNumId w:val="60"/>
  </w:num>
  <w:num w:numId="61">
    <w:abstractNumId w:val="91"/>
  </w:num>
  <w:num w:numId="62">
    <w:abstractNumId w:val="18"/>
  </w:num>
  <w:num w:numId="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1"/>
  </w:num>
  <w:num w:numId="65">
    <w:abstractNumId w:val="80"/>
  </w:num>
  <w:num w:numId="66">
    <w:abstractNumId w:val="22"/>
  </w:num>
  <w:num w:numId="67">
    <w:abstractNumId w:val="89"/>
  </w:num>
  <w:num w:numId="68">
    <w:abstractNumId w:val="109"/>
  </w:num>
  <w:num w:numId="69">
    <w:abstractNumId w:val="90"/>
  </w:num>
  <w:num w:numId="70">
    <w:abstractNumId w:val="10"/>
  </w:num>
  <w:num w:numId="71">
    <w:abstractNumId w:val="45"/>
  </w:num>
  <w:num w:numId="72">
    <w:abstractNumId w:val="94"/>
  </w:num>
  <w:num w:numId="73">
    <w:abstractNumId w:val="83"/>
  </w:num>
  <w:num w:numId="74">
    <w:abstractNumId w:val="82"/>
  </w:num>
  <w:num w:numId="75">
    <w:abstractNumId w:val="30"/>
  </w:num>
  <w:num w:numId="76">
    <w:abstractNumId w:val="84"/>
  </w:num>
  <w:num w:numId="77">
    <w:abstractNumId w:val="49"/>
  </w:num>
  <w:num w:numId="78">
    <w:abstractNumId w:val="27"/>
  </w:num>
  <w:num w:numId="79">
    <w:abstractNumId w:val="98"/>
  </w:num>
  <w:num w:numId="80">
    <w:abstractNumId w:val="50"/>
  </w:num>
  <w:num w:numId="81">
    <w:abstractNumId w:val="54"/>
  </w:num>
  <w:num w:numId="82">
    <w:abstractNumId w:val="117"/>
  </w:num>
  <w:num w:numId="83">
    <w:abstractNumId w:val="59"/>
  </w:num>
  <w:num w:numId="84">
    <w:abstractNumId w:val="17"/>
  </w:num>
  <w:num w:numId="85">
    <w:abstractNumId w:val="15"/>
  </w:num>
  <w:num w:numId="86">
    <w:abstractNumId w:val="71"/>
  </w:num>
  <w:num w:numId="87">
    <w:abstractNumId w:val="106"/>
  </w:num>
  <w:num w:numId="88">
    <w:abstractNumId w:val="111"/>
  </w:num>
  <w:num w:numId="89">
    <w:abstractNumId w:val="102"/>
  </w:num>
  <w:num w:numId="90">
    <w:abstractNumId w:val="114"/>
  </w:num>
  <w:num w:numId="91">
    <w:abstractNumId w:val="39"/>
  </w:num>
  <w:num w:numId="92">
    <w:abstractNumId w:val="21"/>
  </w:num>
  <w:num w:numId="93">
    <w:abstractNumId w:val="9"/>
  </w:num>
  <w:num w:numId="94">
    <w:abstractNumId w:val="115"/>
  </w:num>
  <w:num w:numId="95">
    <w:abstractNumId w:val="11"/>
  </w:num>
  <w:num w:numId="96">
    <w:abstractNumId w:val="95"/>
  </w:num>
  <w:num w:numId="97">
    <w:abstractNumId w:val="66"/>
  </w:num>
  <w:num w:numId="98">
    <w:abstractNumId w:val="25"/>
  </w:num>
  <w:num w:numId="99">
    <w:abstractNumId w:val="2"/>
  </w:num>
  <w:num w:numId="100">
    <w:abstractNumId w:val="62"/>
  </w:num>
  <w:num w:numId="101">
    <w:abstractNumId w:val="100"/>
  </w:num>
  <w:num w:numId="102">
    <w:abstractNumId w:val="58"/>
  </w:num>
  <w:num w:numId="103">
    <w:abstractNumId w:val="43"/>
  </w:num>
  <w:num w:numId="104">
    <w:abstractNumId w:val="85"/>
  </w:num>
  <w:num w:numId="105">
    <w:abstractNumId w:val="19"/>
  </w:num>
  <w:num w:numId="106">
    <w:abstractNumId w:val="97"/>
  </w:num>
  <w:num w:numId="107">
    <w:abstractNumId w:val="93"/>
  </w:num>
  <w:num w:numId="108">
    <w:abstractNumId w:val="4"/>
  </w:num>
  <w:num w:numId="109">
    <w:abstractNumId w:val="61"/>
  </w:num>
  <w:num w:numId="110">
    <w:abstractNumId w:val="81"/>
  </w:num>
  <w:num w:numId="111">
    <w:abstractNumId w:val="46"/>
  </w:num>
  <w:num w:numId="112">
    <w:abstractNumId w:val="76"/>
  </w:num>
  <w:num w:numId="113">
    <w:abstractNumId w:val="72"/>
  </w:num>
  <w:num w:numId="114">
    <w:abstractNumId w:val="99"/>
  </w:num>
  <w:num w:numId="115">
    <w:abstractNumId w:val="105"/>
  </w:num>
  <w:num w:numId="116">
    <w:abstractNumId w:val="8"/>
  </w:num>
  <w:num w:numId="117">
    <w:abstractNumId w:val="3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0F2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6B9D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71C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CDB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6ADC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5513"/>
    <w:rsid w:val="00386B20"/>
    <w:rsid w:val="00387188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3FB3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6D2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376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B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4A5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B8A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5764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02E5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388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324"/>
    <w:rsid w:val="008967C9"/>
    <w:rsid w:val="0089784F"/>
    <w:rsid w:val="008A00BF"/>
    <w:rsid w:val="008A0C98"/>
    <w:rsid w:val="008A2D29"/>
    <w:rsid w:val="008A33F3"/>
    <w:rsid w:val="008A4601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3A17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18B1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3598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2F30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67AF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6504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7B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0F6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74E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13B7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C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358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09E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3D1D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CD85D-DCD2-44A7-BB2E-46FFA82C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11</cp:revision>
  <cp:lastPrinted>2022-10-28T12:48:00Z</cp:lastPrinted>
  <dcterms:created xsi:type="dcterms:W3CDTF">2023-08-10T06:50:00Z</dcterms:created>
  <dcterms:modified xsi:type="dcterms:W3CDTF">2025-04-08T07:06:00Z</dcterms:modified>
  <cp:category>EIZ</cp:category>
</cp:coreProperties>
</file>